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7A" w:rsidRPr="00A8537A" w:rsidRDefault="00A8537A" w:rsidP="00176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537A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A8537A" w:rsidRPr="00A8537A" w:rsidRDefault="00915DC4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37A" w:rsidRPr="00A8537A" w:rsidRDefault="00A8537A" w:rsidP="00A8537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 Е Ш Е Н И Е</w:t>
      </w:r>
    </w:p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Default="00F81B43" w:rsidP="00F81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 октября 2020 года № 63</w:t>
      </w:r>
    </w:p>
    <w:p w:rsidR="00F81B43" w:rsidRDefault="00F81B43" w:rsidP="00F81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B43" w:rsidRPr="00A8537A" w:rsidRDefault="00F81B43" w:rsidP="00F81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Look w:val="01E0"/>
      </w:tblPr>
      <w:tblGrid>
        <w:gridCol w:w="4786"/>
        <w:gridCol w:w="4814"/>
      </w:tblGrid>
      <w:tr w:rsidR="00A8537A" w:rsidRPr="00A8537A" w:rsidTr="0017604E">
        <w:tc>
          <w:tcPr>
            <w:tcW w:w="4786" w:type="dxa"/>
            <w:hideMark/>
          </w:tcPr>
          <w:p w:rsidR="00A8537A" w:rsidRPr="00A8537A" w:rsidRDefault="00A8537A" w:rsidP="00A8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изменений в решение Совета депутатов от 26 декабря 2019 года №72 </w:t>
            </w:r>
            <w:r w:rsidR="00915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A8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бюджете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A8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A8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2020 год и на плановый период 2021 и 2022 годов</w:t>
            </w:r>
            <w:r w:rsidR="00915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A8537A" w:rsidRPr="00A8537A" w:rsidRDefault="00A8537A" w:rsidP="00A8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A8537A" w:rsidRPr="00A8537A" w:rsidRDefault="00A8537A" w:rsidP="00A8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37A" w:rsidRPr="00A8537A" w:rsidRDefault="00A8537A" w:rsidP="00A853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связи с необходимостью внесения изменений в бюджет, </w:t>
      </w:r>
      <w:r w:rsidRPr="00A8537A">
        <w:rPr>
          <w:rFonts w:ascii="Times New Roman" w:eastAsia="Calibri" w:hAnsi="Times New Roman" w:cs="Times New Roman"/>
          <w:sz w:val="24"/>
          <w:szCs w:val="24"/>
          <w:lang w:eastAsia="ru-RU"/>
        </w:rPr>
        <w:t>Совет депутатов принял</w:t>
      </w:r>
    </w:p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B43" w:rsidRPr="00F81B43" w:rsidRDefault="00F81B43" w:rsidP="00F8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Совета депутатов от 26 декабря 2019 года № 72 «О бюджете  муниципального образования «Морозовское городское поселение Всеволожского муниципального района Ленинградской области» на 2020  год и на плановый период 2021 и 2022 годов» (далее – решение) следующие изменения:</w:t>
      </w:r>
    </w:p>
    <w:p w:rsidR="00F81B43" w:rsidRPr="00F81B43" w:rsidRDefault="00F81B43" w:rsidP="00F81B43">
      <w:pPr>
        <w:tabs>
          <w:tab w:val="num" w:pos="57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1.1. Изложить п. 1 статьи 1 решения в новой редакции: </w:t>
      </w:r>
    </w:p>
    <w:p w:rsidR="00F81B43" w:rsidRPr="00F81B43" w:rsidRDefault="00F81B43" w:rsidP="00F81B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«1. Утвердить основные характеристики бюджета муниципального образования «Морозовское городское поселение Всеволожского муниципального района Ленинградской области» на 2020 год:</w:t>
      </w:r>
    </w:p>
    <w:p w:rsidR="00F81B43" w:rsidRPr="00F81B43" w:rsidRDefault="00F81B43" w:rsidP="00F81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муниципального образования «Морозовское городское поселение Всеволожского муниципального района Ленинградской области» в сумме 146 286,1 тысяч рублей; </w:t>
      </w:r>
    </w:p>
    <w:p w:rsidR="00F81B43" w:rsidRPr="00F81B43" w:rsidRDefault="00F81B43" w:rsidP="00F81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муниципального образования «Морозовское городское поселение Всеволожского муниципального района Ленинградской области» в сумме 157 973,1тысячи рублей;</w:t>
      </w:r>
    </w:p>
    <w:p w:rsidR="00F81B43" w:rsidRPr="00F81B43" w:rsidRDefault="00F81B43" w:rsidP="00F81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дефицит бюджета муниципального образования «Морозовское городское поселение Всеволожского муниципального района Ленинградской области в сумме 11 687,0 тысяч рублей.»</w:t>
      </w:r>
    </w:p>
    <w:p w:rsidR="00F81B43" w:rsidRPr="00F81B43" w:rsidRDefault="00F81B43" w:rsidP="00F81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4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Изложить п. 3 статьи 1 решения в новой редакции:</w:t>
      </w:r>
    </w:p>
    <w:p w:rsidR="00F81B43" w:rsidRPr="00F81B43" w:rsidRDefault="00F81B43" w:rsidP="00F81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«Утвердить резервный фонд администрации муниципального образования «Морозовское городское поселение Всеволожского муниципального района Ленинградской области» на 2020 год в сумме 208,2тысяч рублей.»</w:t>
      </w:r>
    </w:p>
    <w:p w:rsidR="00F81B43" w:rsidRPr="00F81B43" w:rsidRDefault="00F81B43" w:rsidP="00F81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4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Изложить п.4 статьи 5 решения в новой редакции:</w:t>
      </w:r>
    </w:p>
    <w:p w:rsidR="00F81B43" w:rsidRPr="00F81B43" w:rsidRDefault="00F81B43" w:rsidP="00F81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43">
        <w:rPr>
          <w:rFonts w:ascii="Times New Roman" w:eastAsia="Times New Roman" w:hAnsi="Times New Roman" w:cs="Times New Roman"/>
          <w:sz w:val="24"/>
          <w:szCs w:val="24"/>
          <w:lang w:eastAsia="ru-RU"/>
        </w:rPr>
        <w:t>«4. Утвердить объем бюджетных ассигнований дорожного фонда муниципального образования «Морозовское городское поселение Всеволожского муниципального района Ленинградской области»:</w:t>
      </w:r>
    </w:p>
    <w:p w:rsidR="00F81B43" w:rsidRPr="00F81B43" w:rsidRDefault="00F81B43" w:rsidP="00F81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в сумме 19 660,7 тысяч рублей,</w:t>
      </w:r>
    </w:p>
    <w:p w:rsidR="00F81B43" w:rsidRPr="00F81B43" w:rsidRDefault="00F81B43" w:rsidP="00F81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в сумме 11 696,2 тысяч рублей,</w:t>
      </w:r>
    </w:p>
    <w:p w:rsidR="00F81B43" w:rsidRPr="00F81B43" w:rsidRDefault="00F81B43" w:rsidP="00F81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в сумме 12 312,0 тысяч рублей.</w:t>
      </w:r>
    </w:p>
    <w:p w:rsidR="00F81B43" w:rsidRPr="00F81B43" w:rsidRDefault="00F81B43" w:rsidP="00F81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4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Изложить п.3 и п. 5  статьи 6 решения в новой редакции:</w:t>
      </w:r>
    </w:p>
    <w:p w:rsidR="00F81B43" w:rsidRPr="00F81B43" w:rsidRDefault="00F81B43" w:rsidP="00F81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«3. Утвердить расходы на обеспечение деятельности Совета депутатов муниципального образования «Морозовское городское поселение Всеволожского муниципального района Ленинградской области» на 2020 год в сумме 4 147,0 тысяч рублей.»</w:t>
      </w:r>
    </w:p>
    <w:p w:rsidR="00F81B43" w:rsidRPr="00F81B43" w:rsidRDefault="00F81B43" w:rsidP="00F81B4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«5. Утвердить расходы на обеспечение деятельности администрации муниципального образования «Морозовское городское поселение Всеволожского муниципального района Ленинградской области» на 2020 год в сумме 18 908,3тысяч рублей.»</w:t>
      </w:r>
    </w:p>
    <w:p w:rsidR="00F81B43" w:rsidRPr="00F81B43" w:rsidRDefault="00F81B43" w:rsidP="00F81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43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Приложение № 3 «Доходы бюджета МО «Морозовское городское поселение» на 2020 год» к решению изложить в новой редакции (прилагается).</w:t>
      </w:r>
    </w:p>
    <w:p w:rsidR="00F81B43" w:rsidRPr="00F81B43" w:rsidRDefault="00F81B43" w:rsidP="00F81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43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Приложение № 5 «Безвозмездные от других бюджетов бюджетной системы Российской Федерации на 2020 год» к решению изложить в новой редакции (прилагается).</w:t>
      </w:r>
    </w:p>
    <w:p w:rsidR="00F81B43" w:rsidRPr="00F81B43" w:rsidRDefault="00F81B43" w:rsidP="00F81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4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Приложение № 7 «</w:t>
      </w:r>
      <w:bookmarkStart w:id="0" w:name="_GoBack"/>
      <w:bookmarkEnd w:id="0"/>
      <w:r w:rsidR="007839CD" w:rsidRPr="00F81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</w:t>
      </w:r>
      <w:r w:rsidRPr="00F81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ассигнований по целевым статьям (муниципальным программам муниципального образования «Морозовское городское поселение Всеволожского муниципального района Ленинградской области»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2020 год» к решению изложить в новой редакции (прилагается).</w:t>
      </w:r>
    </w:p>
    <w:p w:rsidR="00F81B43" w:rsidRPr="00F81B43" w:rsidRDefault="00F81B43" w:rsidP="00F81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4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Приложение № 9 «Ведомственная структура расходов бюджета муниципального образования  «Морозовское городское поселение Всеволожского муниципального района Ленинградской области» на 2020 год» к решению изложить в новой редакции (прилагается).</w:t>
      </w:r>
    </w:p>
    <w:p w:rsidR="00F81B43" w:rsidRPr="00F81B43" w:rsidRDefault="00F81B43" w:rsidP="00F81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4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Приложение № 11 «Распределение бюджетных ассигнований по разделам и подразделам классификации расходов бюджетов на 2020 год» к решению изложить в новой редакции (прилагается).</w:t>
      </w:r>
    </w:p>
    <w:p w:rsidR="00F81B43" w:rsidRPr="00F81B43" w:rsidRDefault="00F81B43" w:rsidP="00F81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43">
        <w:rPr>
          <w:rFonts w:ascii="Times New Roman" w:eastAsia="Times New Roman" w:hAnsi="Times New Roman" w:cs="Times New Roman"/>
          <w:sz w:val="24"/>
          <w:szCs w:val="24"/>
          <w:lang w:eastAsia="ru-RU"/>
        </w:rPr>
        <w:t>7.  Опубликовать настоящее решение в газете «Ладожские новости»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 adminmgp.ru.</w:t>
      </w:r>
    </w:p>
    <w:p w:rsidR="00F81B43" w:rsidRPr="00F81B43" w:rsidRDefault="00F81B43" w:rsidP="00F81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43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Настоящее решение вступает в силу после его официального опубликования.</w:t>
      </w:r>
    </w:p>
    <w:p w:rsidR="00F81B43" w:rsidRPr="00F81B43" w:rsidRDefault="00F81B43" w:rsidP="00F81B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43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Контроль исполнения решения возложить на постоянную комиссию совета депутатов по бюджету, налогам, инвестициям, экономическому развитию, торговле, бытовому обслуживанию, общественному питанию и предпринимательству.</w:t>
      </w: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Е.Б. Ермакова</w:t>
      </w:r>
    </w:p>
    <w:p w:rsidR="00A8537A" w:rsidRDefault="00A8537A" w:rsidP="00A8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4E" w:rsidRDefault="0017604E" w:rsidP="00A8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4E" w:rsidRDefault="0017604E" w:rsidP="00A8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4E" w:rsidRDefault="0017604E" w:rsidP="00A8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4E" w:rsidRDefault="0017604E" w:rsidP="00A8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4E" w:rsidRPr="00A8537A" w:rsidRDefault="0017604E" w:rsidP="00A8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53" w:type="dxa"/>
        <w:tblInd w:w="93" w:type="dxa"/>
        <w:tblLook w:val="04A0"/>
      </w:tblPr>
      <w:tblGrid>
        <w:gridCol w:w="2260"/>
        <w:gridCol w:w="5693"/>
        <w:gridCol w:w="1300"/>
      </w:tblGrid>
      <w:tr w:rsidR="0017604E" w:rsidRPr="0017604E" w:rsidTr="0017604E">
        <w:trPr>
          <w:trHeight w:val="315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17604E" w:rsidRPr="0017604E" w:rsidTr="0017604E">
        <w:trPr>
          <w:trHeight w:val="315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17604E" w:rsidRPr="0017604E" w:rsidTr="0017604E">
        <w:trPr>
          <w:trHeight w:val="315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604E" w:rsidRPr="0017604E" w:rsidTr="0017604E">
        <w:trPr>
          <w:trHeight w:val="315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F81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 2020 года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8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604E" w:rsidRPr="0017604E" w:rsidTr="0017604E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04E" w:rsidRPr="0017604E" w:rsidTr="0017604E">
        <w:trPr>
          <w:trHeight w:val="315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</w:tr>
      <w:tr w:rsidR="0017604E" w:rsidRPr="0017604E" w:rsidTr="0017604E">
        <w:trPr>
          <w:trHeight w:val="315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год</w:t>
            </w:r>
          </w:p>
        </w:tc>
      </w:tr>
      <w:tr w:rsidR="0017604E" w:rsidRPr="0017604E" w:rsidTr="00915DC4">
        <w:trPr>
          <w:trHeight w:val="315"/>
        </w:trPr>
        <w:tc>
          <w:tcPr>
            <w:tcW w:w="9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04E" w:rsidRPr="0017604E" w:rsidTr="00915DC4">
        <w:trPr>
          <w:trHeight w:val="9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2020 год (тыс.руб.)</w:t>
            </w:r>
          </w:p>
        </w:tc>
      </w:tr>
      <w:tr w:rsidR="0017604E" w:rsidRPr="0017604E" w:rsidTr="00915DC4">
        <w:trPr>
          <w:trHeight w:val="27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104 092,4</w:t>
            </w:r>
          </w:p>
        </w:tc>
      </w:tr>
      <w:tr w:rsidR="0017604E" w:rsidRPr="0017604E" w:rsidTr="00915DC4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32 393,2</w:t>
            </w:r>
          </w:p>
        </w:tc>
      </w:tr>
      <w:tr w:rsidR="0017604E" w:rsidRPr="0017604E" w:rsidTr="00915DC4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32 393,2</w:t>
            </w:r>
          </w:p>
        </w:tc>
      </w:tr>
      <w:tr w:rsidR="0017604E" w:rsidRPr="0017604E" w:rsidTr="00915DC4">
        <w:trPr>
          <w:trHeight w:val="754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10302000010000100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1 096,5</w:t>
            </w:r>
          </w:p>
        </w:tc>
      </w:tr>
      <w:tr w:rsidR="0017604E" w:rsidRPr="0017604E" w:rsidTr="00915DC4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26 000,0</w:t>
            </w:r>
          </w:p>
        </w:tc>
      </w:tr>
      <w:tr w:rsidR="0017604E" w:rsidRPr="0017604E" w:rsidTr="00915DC4">
        <w:trPr>
          <w:trHeight w:val="101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 имущество  физических  лиц, взимаемый по ставкам,  применяемым к объектам налогообложения, расположенным в границах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7604E" w:rsidRPr="0017604E" w:rsidTr="00915DC4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</w:t>
            </w:r>
          </w:p>
        </w:tc>
      </w:tr>
      <w:tr w:rsidR="0017604E" w:rsidRPr="0017604E" w:rsidTr="00915DC4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17604E" w:rsidRPr="0017604E" w:rsidTr="00915DC4">
        <w:trPr>
          <w:trHeight w:val="164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         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7604E" w:rsidRPr="0017604E" w:rsidTr="00915DC4">
        <w:trPr>
          <w:trHeight w:val="9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3 817,0</w:t>
            </w:r>
          </w:p>
        </w:tc>
      </w:tr>
      <w:tr w:rsidR="0017604E" w:rsidRPr="0017604E" w:rsidTr="00915DC4">
        <w:trPr>
          <w:trHeight w:val="172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11105013100000120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 собственность на которые не разграничена  и 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1 799,3</w:t>
            </w:r>
          </w:p>
        </w:tc>
      </w:tr>
      <w:tr w:rsidR="0017604E" w:rsidRPr="0017604E" w:rsidTr="00915DC4">
        <w:trPr>
          <w:trHeight w:val="169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11105025130000120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1 614,0</w:t>
            </w:r>
          </w:p>
        </w:tc>
      </w:tr>
      <w:tr w:rsidR="0017604E" w:rsidRPr="0017604E" w:rsidTr="00915DC4">
        <w:trPr>
          <w:trHeight w:val="75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11105075130000120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 сдачи  в  аренду  имущества, составляющего   казну городских  поселений (за исключением земельных участков)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403,7</w:t>
            </w:r>
          </w:p>
        </w:tc>
      </w:tr>
      <w:tr w:rsidR="0017604E" w:rsidRPr="0017604E" w:rsidTr="00915DC4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11301000000000100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</w:t>
            </w:r>
          </w:p>
        </w:tc>
      </w:tr>
      <w:tr w:rsidR="0017604E" w:rsidRPr="0017604E" w:rsidTr="00915DC4">
        <w:trPr>
          <w:trHeight w:val="6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11302995130000130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7604E" w:rsidRPr="0017604E" w:rsidTr="00915DC4">
        <w:trPr>
          <w:trHeight w:val="6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38 248,7</w:t>
            </w:r>
          </w:p>
        </w:tc>
      </w:tr>
      <w:tr w:rsidR="0017604E" w:rsidRPr="0017604E" w:rsidTr="00915DC4">
        <w:trPr>
          <w:trHeight w:val="199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11402053100000410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 по  указанному имуществу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1 134,5</w:t>
            </w:r>
          </w:p>
        </w:tc>
      </w:tr>
      <w:tr w:rsidR="0017604E" w:rsidRPr="0017604E" w:rsidTr="00915DC4">
        <w:trPr>
          <w:trHeight w:val="111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11406013130000430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7 537,1</w:t>
            </w:r>
          </w:p>
        </w:tc>
      </w:tr>
      <w:tr w:rsidR="0017604E" w:rsidRPr="0017604E" w:rsidTr="00915DC4">
        <w:trPr>
          <w:trHeight w:val="99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11406025130000430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29 447,1</w:t>
            </w:r>
          </w:p>
        </w:tc>
      </w:tr>
      <w:tr w:rsidR="0017604E" w:rsidRPr="0017604E" w:rsidTr="00915DC4">
        <w:trPr>
          <w:trHeight w:val="20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11406313130000430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 по  указанному имуществу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17604E" w:rsidRPr="0017604E" w:rsidTr="00915DC4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Штрафы, санкции, возмещение ущерба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7604E" w:rsidRPr="0017604E" w:rsidTr="00915DC4">
        <w:trPr>
          <w:trHeight w:val="165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11601074010000140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7604E" w:rsidRPr="0017604E" w:rsidTr="00915DC4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11700000000000000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1 652,0</w:t>
            </w:r>
          </w:p>
        </w:tc>
      </w:tr>
      <w:tr w:rsidR="0017604E" w:rsidRPr="0017604E" w:rsidTr="00915DC4">
        <w:trPr>
          <w:trHeight w:val="51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11705050130000180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1 652,0</w:t>
            </w:r>
          </w:p>
        </w:tc>
      </w:tr>
      <w:tr w:rsidR="0017604E" w:rsidRPr="0017604E" w:rsidTr="00915DC4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42 193,7</w:t>
            </w:r>
          </w:p>
        </w:tc>
      </w:tr>
      <w:tr w:rsidR="0017604E" w:rsidRPr="0017604E" w:rsidTr="00915DC4">
        <w:trPr>
          <w:trHeight w:val="6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20216001130000150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7 244,2</w:t>
            </w:r>
          </w:p>
        </w:tc>
      </w:tr>
      <w:tr w:rsidR="0017604E" w:rsidRPr="0017604E" w:rsidTr="00915DC4">
        <w:trPr>
          <w:trHeight w:val="33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1 363,3</w:t>
            </w:r>
          </w:p>
        </w:tc>
      </w:tr>
      <w:tr w:rsidR="0017604E" w:rsidRPr="0017604E" w:rsidTr="00915DC4">
        <w:trPr>
          <w:trHeight w:val="84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3 675,8</w:t>
            </w:r>
          </w:p>
        </w:tc>
      </w:tr>
      <w:tr w:rsidR="0017604E" w:rsidRPr="0017604E" w:rsidTr="00915DC4">
        <w:trPr>
          <w:trHeight w:val="84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20225555130000150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13 760,0</w:t>
            </w:r>
          </w:p>
        </w:tc>
      </w:tr>
      <w:tr w:rsidR="0017604E" w:rsidRPr="0017604E" w:rsidTr="00915DC4">
        <w:trPr>
          <w:trHeight w:val="26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14 499,1</w:t>
            </w:r>
          </w:p>
        </w:tc>
      </w:tr>
      <w:tr w:rsidR="0017604E" w:rsidRPr="0017604E" w:rsidTr="00915DC4">
        <w:trPr>
          <w:trHeight w:val="111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17604E" w:rsidRPr="0017604E" w:rsidTr="00915DC4">
        <w:trPr>
          <w:trHeight w:val="9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20230024130000151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7604E" w:rsidRPr="0017604E" w:rsidTr="00915DC4">
        <w:trPr>
          <w:trHeight w:val="6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20705030130000180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1 110,0</w:t>
            </w:r>
          </w:p>
        </w:tc>
      </w:tr>
      <w:tr w:rsidR="0017604E" w:rsidRPr="0017604E" w:rsidTr="00915DC4">
        <w:trPr>
          <w:trHeight w:val="31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146 286,1</w:t>
            </w:r>
          </w:p>
        </w:tc>
      </w:tr>
    </w:tbl>
    <w:p w:rsidR="00A8537A" w:rsidRPr="00A8537A" w:rsidRDefault="00A8537A" w:rsidP="00A8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4E" w:rsidRDefault="0017604E"/>
    <w:p w:rsidR="0017604E" w:rsidRDefault="0017604E"/>
    <w:p w:rsidR="0017604E" w:rsidRDefault="0017604E"/>
    <w:p w:rsidR="0017604E" w:rsidRDefault="0017604E"/>
    <w:p w:rsidR="0017604E" w:rsidRDefault="0017604E"/>
    <w:p w:rsidR="0017604E" w:rsidRDefault="0017604E"/>
    <w:p w:rsidR="0017604E" w:rsidRDefault="0017604E"/>
    <w:p w:rsidR="0017604E" w:rsidRDefault="0017604E"/>
    <w:p w:rsidR="0017604E" w:rsidRDefault="0017604E"/>
    <w:p w:rsidR="0017604E" w:rsidRDefault="0017604E"/>
    <w:p w:rsidR="0017604E" w:rsidRDefault="0017604E"/>
    <w:p w:rsidR="0017604E" w:rsidRDefault="0017604E"/>
    <w:p w:rsidR="0017604E" w:rsidRDefault="0017604E"/>
    <w:p w:rsidR="0017604E" w:rsidRDefault="0017604E"/>
    <w:p w:rsidR="0017604E" w:rsidRDefault="0017604E"/>
    <w:p w:rsidR="00915DC4" w:rsidRDefault="00915DC4"/>
    <w:p w:rsidR="00915DC4" w:rsidRDefault="00915DC4"/>
    <w:p w:rsidR="0017604E" w:rsidRDefault="0017604E"/>
    <w:p w:rsidR="0017604E" w:rsidRDefault="0017604E"/>
    <w:tbl>
      <w:tblPr>
        <w:tblW w:w="9232" w:type="dxa"/>
        <w:tblInd w:w="93" w:type="dxa"/>
        <w:tblLook w:val="04A0"/>
      </w:tblPr>
      <w:tblGrid>
        <w:gridCol w:w="2800"/>
        <w:gridCol w:w="5012"/>
        <w:gridCol w:w="1420"/>
      </w:tblGrid>
      <w:tr w:rsidR="0017604E" w:rsidRPr="0017604E" w:rsidTr="0017604E">
        <w:trPr>
          <w:trHeight w:val="315"/>
        </w:trPr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</w:tc>
      </w:tr>
      <w:tr w:rsidR="0017604E" w:rsidRPr="0017604E" w:rsidTr="0017604E">
        <w:trPr>
          <w:trHeight w:val="315"/>
        </w:trPr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Совета депутатов</w:t>
            </w:r>
          </w:p>
        </w:tc>
      </w:tr>
      <w:tr w:rsidR="0017604E" w:rsidRPr="0017604E" w:rsidTr="0017604E">
        <w:trPr>
          <w:trHeight w:val="315"/>
        </w:trPr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604E" w:rsidRPr="0017604E" w:rsidTr="0017604E">
        <w:trPr>
          <w:trHeight w:val="315"/>
        </w:trPr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915DC4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 2020 года</w:t>
            </w:r>
            <w:r w:rsidR="00F8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63</w:t>
            </w:r>
          </w:p>
        </w:tc>
      </w:tr>
      <w:tr w:rsidR="0017604E" w:rsidRPr="0017604E" w:rsidTr="0017604E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04E" w:rsidRPr="0017604E" w:rsidTr="0017604E">
        <w:trPr>
          <w:trHeight w:val="315"/>
        </w:trPr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17604E" w:rsidRPr="0017604E" w:rsidTr="0017604E">
        <w:trPr>
          <w:trHeight w:val="315"/>
        </w:trPr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17604E" w:rsidRPr="0017604E" w:rsidTr="0017604E">
        <w:trPr>
          <w:trHeight w:val="315"/>
        </w:trPr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2020 году</w:t>
            </w:r>
          </w:p>
        </w:tc>
      </w:tr>
      <w:tr w:rsidR="0017604E" w:rsidRPr="0017604E" w:rsidTr="0017604E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604E" w:rsidRPr="0017604E" w:rsidTr="00915DC4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(тыс.руб.)</w:t>
            </w:r>
          </w:p>
        </w:tc>
      </w:tr>
      <w:tr w:rsidR="0017604E" w:rsidRPr="0017604E" w:rsidTr="0017604E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41 083,7</w:t>
            </w:r>
          </w:p>
        </w:tc>
      </w:tr>
      <w:tr w:rsidR="0017604E" w:rsidRPr="0017604E" w:rsidTr="0017604E">
        <w:trPr>
          <w:trHeight w:val="62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20216001130000150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7 244,2</w:t>
            </w:r>
          </w:p>
        </w:tc>
      </w:tr>
      <w:tr w:rsidR="0017604E" w:rsidRPr="0017604E" w:rsidTr="0017604E">
        <w:trPr>
          <w:trHeight w:val="8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3 675,8</w:t>
            </w:r>
          </w:p>
        </w:tc>
      </w:tr>
      <w:tr w:rsidR="0017604E" w:rsidRPr="0017604E" w:rsidTr="0017604E">
        <w:trPr>
          <w:trHeight w:val="22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1 363,3</w:t>
            </w:r>
          </w:p>
        </w:tc>
      </w:tr>
      <w:tr w:rsidR="0017604E" w:rsidRPr="0017604E" w:rsidTr="0017604E">
        <w:trPr>
          <w:trHeight w:val="83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20225555130000150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13 760,0</w:t>
            </w:r>
          </w:p>
        </w:tc>
      </w:tr>
      <w:tr w:rsidR="0017604E" w:rsidRPr="0017604E" w:rsidTr="0017604E">
        <w:trPr>
          <w:trHeight w:val="57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14 499,1</w:t>
            </w:r>
          </w:p>
        </w:tc>
      </w:tr>
      <w:tr w:rsidR="0017604E" w:rsidRPr="0017604E" w:rsidTr="0017604E">
        <w:trPr>
          <w:trHeight w:val="109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17604E" w:rsidRPr="0017604E" w:rsidTr="0017604E">
        <w:trPr>
          <w:trHeight w:val="84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20230024130001150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</w:tbl>
    <w:p w:rsidR="0017604E" w:rsidRDefault="0017604E"/>
    <w:p w:rsidR="0017604E" w:rsidRDefault="0017604E">
      <w:pPr>
        <w:sectPr w:rsidR="001760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57" w:type="dxa"/>
        <w:tblInd w:w="93" w:type="dxa"/>
        <w:tblLook w:val="04A0"/>
      </w:tblPr>
      <w:tblGrid>
        <w:gridCol w:w="9400"/>
        <w:gridCol w:w="1880"/>
        <w:gridCol w:w="960"/>
        <w:gridCol w:w="960"/>
        <w:gridCol w:w="1557"/>
      </w:tblGrid>
      <w:tr w:rsidR="0017604E" w:rsidRPr="0017604E" w:rsidTr="00BF70E1">
        <w:trPr>
          <w:trHeight w:val="31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7</w:t>
            </w:r>
          </w:p>
        </w:tc>
      </w:tr>
      <w:tr w:rsidR="0017604E" w:rsidRPr="0017604E" w:rsidTr="00BF70E1">
        <w:trPr>
          <w:trHeight w:val="34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17604E" w:rsidRPr="0017604E" w:rsidTr="00BF70E1">
        <w:trPr>
          <w:trHeight w:val="270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604E" w:rsidRPr="0017604E" w:rsidTr="00BF70E1">
        <w:trPr>
          <w:trHeight w:val="31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D25DDB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 2020 года</w:t>
            </w:r>
            <w:r w:rsidR="00F8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63</w:t>
            </w:r>
          </w:p>
        </w:tc>
      </w:tr>
      <w:tr w:rsidR="0017604E" w:rsidRPr="0017604E" w:rsidTr="00BF70E1">
        <w:trPr>
          <w:trHeight w:val="25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604E" w:rsidRPr="0017604E" w:rsidTr="00BF70E1">
        <w:trPr>
          <w:trHeight w:val="2070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бюджетных ассигнований по целевым статьям 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(муниципальным программам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Морозовское городское поселение 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2020 год</w:t>
            </w:r>
          </w:p>
        </w:tc>
      </w:tr>
      <w:tr w:rsidR="0017604E" w:rsidRPr="0017604E" w:rsidTr="00FC3C8A">
        <w:trPr>
          <w:trHeight w:val="255"/>
        </w:trPr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Рз,ПР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        (тыс. руб.)</w:t>
            </w:r>
          </w:p>
        </w:tc>
      </w:tr>
      <w:tr w:rsidR="0017604E" w:rsidRPr="0017604E" w:rsidTr="00FC3C8A">
        <w:trPr>
          <w:trHeight w:val="1118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1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91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18 894,0</w:t>
            </w:r>
          </w:p>
        </w:tc>
      </w:tr>
      <w:tr w:rsidR="0017604E" w:rsidRPr="0017604E" w:rsidTr="00FC3C8A">
        <w:trPr>
          <w:trHeight w:val="3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4 106,4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4 106,4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3 579,6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3 579,6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526,8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526,8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9 994,1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водоснабжения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9 994,1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9 994,1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9 994,1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200,6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200,6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17604E" w:rsidRPr="0017604E" w:rsidTr="00FC3C8A">
        <w:trPr>
          <w:trHeight w:val="3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138,1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138,1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и дренажная система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1 727,6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1 727,6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17604E" w:rsidRPr="0017604E" w:rsidTr="00FC3C8A">
        <w:trPr>
          <w:trHeight w:val="3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1 653,1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1 653,1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2 865,3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11 0 06 02060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2 865,3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11 0 06 02060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2 715,3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11 0 06 02060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2 715,3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11 0 06 02060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11 0 06 02060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7604E" w:rsidRPr="0017604E" w:rsidTr="00FC3C8A">
        <w:trPr>
          <w:trHeight w:val="882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1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91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14 572,6</w:t>
            </w:r>
          </w:p>
        </w:tc>
      </w:tr>
      <w:tr w:rsidR="0017604E" w:rsidRPr="0017604E" w:rsidTr="00FC3C8A">
        <w:trPr>
          <w:trHeight w:val="487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культурно-массовых, общепоселковых мероприятий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2 672,5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2 672,5</w:t>
            </w:r>
          </w:p>
        </w:tc>
      </w:tr>
      <w:tr w:rsidR="0017604E" w:rsidRPr="0017604E" w:rsidTr="00FC3C8A">
        <w:trPr>
          <w:trHeight w:val="613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1 227,6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1 227,6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1 434,9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1 434,9</w:t>
            </w:r>
          </w:p>
        </w:tc>
      </w:tr>
      <w:tr w:rsidR="0017604E" w:rsidRPr="0017604E" w:rsidTr="00FC3C8A">
        <w:trPr>
          <w:trHeight w:val="60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мероприятий, посвященных профессиональным праздникам, юбилейным  и памятным датам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264,0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264,0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264,0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264,0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 направленных на развитие физической культуры и спорта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17604E" w:rsidRPr="0017604E" w:rsidTr="00FC3C8A">
        <w:trPr>
          <w:trHeight w:val="78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мероприятий в сфере молодежной политики, в том числе направленных на развитие интеллектуальных и творчески</w:t>
            </w:r>
            <w:r w:rsidR="00BF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способностей детей и молодежи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652,0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652,0</w:t>
            </w:r>
          </w:p>
        </w:tc>
      </w:tr>
      <w:tr w:rsidR="0017604E" w:rsidRPr="0017604E" w:rsidTr="00FC3C8A">
        <w:trPr>
          <w:trHeight w:val="487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200,5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200,5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 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10 379,6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5 561,1</w:t>
            </w:r>
          </w:p>
        </w:tc>
      </w:tr>
      <w:tr w:rsidR="0017604E" w:rsidRPr="0017604E" w:rsidTr="00FC3C8A">
        <w:trPr>
          <w:trHeight w:val="55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5 561,1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5 561,1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4 818,5</w:t>
            </w:r>
          </w:p>
        </w:tc>
      </w:tr>
      <w:tr w:rsidR="0017604E" w:rsidRPr="0017604E" w:rsidTr="00FC3C8A">
        <w:trPr>
          <w:trHeight w:val="449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4 818,5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4 818,5</w:t>
            </w:r>
          </w:p>
        </w:tc>
      </w:tr>
      <w:tr w:rsidR="0017604E" w:rsidRPr="0017604E" w:rsidTr="00FC3C8A">
        <w:trPr>
          <w:trHeight w:val="548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материально-технической базы МБУ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им. Н.М. Чекалова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526,3</w:t>
            </w:r>
          </w:p>
        </w:tc>
      </w:tr>
      <w:tr w:rsidR="0017604E" w:rsidRPr="0017604E" w:rsidTr="00FC3C8A">
        <w:trPr>
          <w:trHeight w:val="2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7604E" w:rsidRPr="0017604E" w:rsidTr="00FC3C8A">
        <w:trPr>
          <w:trHeight w:val="408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17604E" w:rsidRPr="0017604E" w:rsidTr="00FC3C8A">
        <w:trPr>
          <w:trHeight w:val="477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17604E" w:rsidRPr="0017604E" w:rsidTr="00FC3C8A">
        <w:trPr>
          <w:trHeight w:val="771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Муниципальная программа </w:t>
            </w:r>
            <w:r w:rsidR="00915D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Дорожная деятельность на территории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17 165,0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проездов к МКД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3 667,1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2 051,0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2 051,0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2 051,0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1 363,3</w:t>
            </w:r>
          </w:p>
        </w:tc>
      </w:tr>
      <w:tr w:rsidR="0017604E" w:rsidRPr="0017604E" w:rsidTr="00FC3C8A">
        <w:trPr>
          <w:trHeight w:val="431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1 363,3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1 363,3</w:t>
            </w:r>
          </w:p>
        </w:tc>
      </w:tr>
      <w:tr w:rsidR="0017604E" w:rsidRPr="0017604E" w:rsidTr="00FC3C8A">
        <w:trPr>
          <w:trHeight w:val="402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252,8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252,8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252,8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9 051,1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13 0 02 02720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9 051,1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13 0 02 02720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9 051,1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13 0 02 02720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9 051,1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автомобильных дорог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13 1 03 00000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3 789,5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3 675,8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3 675,8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3 675,8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113,7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113,7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113,7</w:t>
            </w:r>
          </w:p>
        </w:tc>
      </w:tr>
      <w:tr w:rsidR="0017604E" w:rsidRPr="0017604E" w:rsidTr="00FC3C8A">
        <w:trPr>
          <w:trHeight w:val="3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657,3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657,3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657,3</w:t>
            </w:r>
          </w:p>
        </w:tc>
      </w:tr>
      <w:tr w:rsidR="0017604E" w:rsidRPr="0017604E" w:rsidTr="00FC3C8A">
        <w:trPr>
          <w:trHeight w:val="78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1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Безопасность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244,1</w:t>
            </w:r>
          </w:p>
        </w:tc>
      </w:tr>
      <w:tr w:rsidR="0017604E" w:rsidRPr="0017604E" w:rsidTr="00FC3C8A">
        <w:trPr>
          <w:trHeight w:val="37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14 0 01 01610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14 0 01 01610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14 0 01 01610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14 0 02 01620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14 0 02 01620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14 0 02 01620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водных объектах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172,4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172,4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172,4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172,4</w:t>
            </w:r>
          </w:p>
        </w:tc>
      </w:tr>
      <w:tr w:rsidR="0017604E" w:rsidRPr="0017604E" w:rsidTr="00FC3C8A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91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и санитарное содержание территории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15 805,2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BF70E1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</w:t>
            </w:r>
            <w:r w:rsidR="0017604E"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работы и схемы в рамках благоустройства территории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8 433,1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15 0 02 01760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2 253,7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15 0 02 01760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2 253,7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15 0 02 01760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2 253,7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отходов, 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5 470,4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5 470,4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5 470,4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475,8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475,8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475,8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ликвидации несанкционированных свалок,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S4880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S4880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S4880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ликвидации несанкционированных свалок,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S4880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214,5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S4880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214,5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S4880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214,5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6 899,8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5 846,8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5 846,8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5 846,8</w:t>
            </w:r>
          </w:p>
        </w:tc>
      </w:tr>
      <w:tr w:rsidR="0017604E" w:rsidRPr="0017604E" w:rsidTr="00FC3C8A">
        <w:trPr>
          <w:trHeight w:val="6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7604E" w:rsidRPr="0017604E" w:rsidTr="00FC3C8A">
        <w:trPr>
          <w:trHeight w:val="30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15 0 04 01750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15 0 04 01750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15 0 04 01750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</w:tr>
      <w:tr w:rsidR="0017604E" w:rsidRPr="0017604E" w:rsidTr="00FC3C8A">
        <w:trPr>
          <w:trHeight w:val="12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1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2 489,7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2 489,7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2 136,7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2 136,7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2 136,7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353,0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353,0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353,0</w:t>
            </w:r>
          </w:p>
        </w:tc>
      </w:tr>
      <w:tr w:rsidR="0017604E" w:rsidRPr="0017604E" w:rsidTr="00FC3C8A">
        <w:trPr>
          <w:trHeight w:val="1114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1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градостроительной и землеустроительной деятельности на территории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  <w:r w:rsidR="0091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1 917,7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градостроительного зонирования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градостроительного освоения территории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1 356,7</w:t>
            </w:r>
          </w:p>
        </w:tc>
      </w:tr>
      <w:tr w:rsidR="0017604E" w:rsidRPr="0017604E" w:rsidTr="00FC3C8A">
        <w:trPr>
          <w:trHeight w:val="39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освоения территории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22 0 02 02110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966,4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22 0 02 02110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966,4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22 0 02 02110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966,4</w:t>
            </w:r>
          </w:p>
        </w:tc>
      </w:tr>
      <w:tr w:rsidR="0017604E" w:rsidRPr="0017604E" w:rsidTr="00FC3C8A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подготовку проектов изменений в генеральные планы поселений, необходимых для внесения сведений о местоположении границ населенных пунктов в ЕГРН,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359,0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359,0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359,0</w:t>
            </w:r>
          </w:p>
        </w:tc>
      </w:tr>
      <w:tr w:rsidR="0017604E" w:rsidRPr="0017604E" w:rsidTr="00FC3C8A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подготовку проектов изменений в генеральные планы поселений, необходимых для внесения сведений о местоположении границ населенных пунктов в ЕГРН,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17604E" w:rsidRPr="0017604E" w:rsidTr="00FC3C8A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552,0</w:t>
            </w:r>
          </w:p>
        </w:tc>
      </w:tr>
      <w:tr w:rsidR="0017604E" w:rsidRPr="0017604E" w:rsidTr="00FC3C8A">
        <w:trPr>
          <w:trHeight w:val="67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22 0 03 02120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552,0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22 0 03 02120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552,0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22 0 03 02120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552,0</w:t>
            </w:r>
          </w:p>
        </w:tc>
      </w:tr>
      <w:tr w:rsidR="0017604E" w:rsidRPr="0017604E" w:rsidTr="00FC3C8A">
        <w:trPr>
          <w:trHeight w:val="12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1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законопослушного поведения участников дорожного движения на территории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2020 – 2022 годы</w:t>
            </w:r>
            <w:r w:rsidR="0091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и распространение световозвращающих приспособлений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17604E" w:rsidRPr="0017604E" w:rsidTr="00FC3C8A">
        <w:trPr>
          <w:trHeight w:val="913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915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современной городской среды на территории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2019-2024 годах</w:t>
            </w:r>
            <w:r w:rsidR="00915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14 957,4</w:t>
            </w:r>
          </w:p>
        </w:tc>
      </w:tr>
      <w:tr w:rsidR="0017604E" w:rsidRPr="0017604E" w:rsidTr="00FC3C8A">
        <w:trPr>
          <w:trHeight w:val="60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F2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14 957,4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федеральный и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F2 55550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13 760,0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F2 55550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13 760,0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F2 55550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13 760,0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F2 55550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1 197,4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F2 55550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1 197,4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F2 55550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1 197,4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23 661,4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3 852,9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3 852,9</w:t>
            </w:r>
          </w:p>
        </w:tc>
      </w:tr>
      <w:tr w:rsidR="0017604E" w:rsidRPr="0017604E" w:rsidTr="00FC3C8A">
        <w:trPr>
          <w:trHeight w:val="79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2 265,5</w:t>
            </w:r>
          </w:p>
        </w:tc>
      </w:tr>
      <w:tr w:rsidR="0017604E" w:rsidRPr="0017604E" w:rsidTr="00FC3C8A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2 265,5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2 265,5</w:t>
            </w:r>
          </w:p>
        </w:tc>
      </w:tr>
      <w:tr w:rsidR="0017604E" w:rsidRPr="0017604E" w:rsidTr="00FC3C8A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267,4</w:t>
            </w:r>
          </w:p>
        </w:tc>
      </w:tr>
      <w:tr w:rsidR="0017604E" w:rsidRPr="0017604E" w:rsidTr="00FC3C8A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267,4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267,4</w:t>
            </w:r>
          </w:p>
        </w:tc>
      </w:tr>
      <w:tr w:rsidR="0017604E" w:rsidRPr="0017604E" w:rsidTr="00FC3C8A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2 183,6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2 183,6</w:t>
            </w:r>
          </w:p>
        </w:tc>
      </w:tr>
      <w:tr w:rsidR="0017604E" w:rsidRPr="0017604E" w:rsidTr="00FC3C8A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2 183,6</w:t>
            </w:r>
          </w:p>
        </w:tc>
      </w:tr>
      <w:tr w:rsidR="0017604E" w:rsidRPr="0017604E" w:rsidTr="00FC3C8A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2 183,6</w:t>
            </w:r>
          </w:p>
        </w:tc>
      </w:tr>
      <w:tr w:rsidR="0017604E" w:rsidRPr="0017604E" w:rsidTr="00FC3C8A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2 183,6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17 083,6</w:t>
            </w:r>
          </w:p>
        </w:tc>
      </w:tr>
      <w:tr w:rsidR="0017604E" w:rsidRPr="0017604E" w:rsidTr="00FC3C8A">
        <w:trPr>
          <w:trHeight w:val="3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17 083,6</w:t>
            </w:r>
          </w:p>
        </w:tc>
      </w:tr>
      <w:tr w:rsidR="0017604E" w:rsidRPr="0017604E" w:rsidTr="00FC3C8A">
        <w:trPr>
          <w:trHeight w:val="3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Доплата к пенсии муниципальным служащим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124,4</w:t>
            </w:r>
          </w:p>
        </w:tc>
      </w:tr>
      <w:tr w:rsidR="0017604E" w:rsidRPr="0017604E" w:rsidTr="00FC3C8A">
        <w:trPr>
          <w:trHeight w:val="3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124,4</w:t>
            </w:r>
          </w:p>
        </w:tc>
      </w:tr>
      <w:tr w:rsidR="0017604E" w:rsidRPr="0017604E" w:rsidTr="00FC3C8A">
        <w:trPr>
          <w:trHeight w:val="3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124,4</w:t>
            </w:r>
          </w:p>
        </w:tc>
      </w:tr>
      <w:tr w:rsidR="0017604E" w:rsidRPr="0017604E" w:rsidTr="00FC3C8A">
        <w:trPr>
          <w:trHeight w:val="9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13 729,4</w:t>
            </w:r>
          </w:p>
        </w:tc>
      </w:tr>
      <w:tr w:rsidR="0017604E" w:rsidRPr="0017604E" w:rsidTr="00FC3C8A">
        <w:trPr>
          <w:trHeight w:val="67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13 729,4</w:t>
            </w:r>
          </w:p>
        </w:tc>
      </w:tr>
      <w:tr w:rsidR="0017604E" w:rsidRPr="0017604E" w:rsidTr="00FC3C8A">
        <w:trPr>
          <w:trHeight w:val="100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13 729,4</w:t>
            </w:r>
          </w:p>
        </w:tc>
      </w:tr>
      <w:tr w:rsidR="0017604E" w:rsidRPr="0017604E" w:rsidTr="00FC3C8A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3 229,8</w:t>
            </w:r>
          </w:p>
        </w:tc>
      </w:tr>
      <w:tr w:rsidR="0017604E" w:rsidRPr="0017604E" w:rsidTr="00FC3C8A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17604E" w:rsidRPr="0017604E" w:rsidTr="00FC3C8A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2 984,8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224,5</w:t>
            </w:r>
          </w:p>
        </w:tc>
      </w:tr>
      <w:tr w:rsidR="0017604E" w:rsidRPr="0017604E" w:rsidTr="00FC3C8A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2 760,3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17604E" w:rsidRPr="0017604E" w:rsidTr="00FC3C8A">
        <w:trPr>
          <w:trHeight w:val="70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7604E" w:rsidRPr="0017604E" w:rsidTr="00FC3C8A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541,3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541,3</w:t>
            </w:r>
          </w:p>
        </w:tc>
      </w:tr>
      <w:tr w:rsidR="0017604E" w:rsidRPr="0017604E" w:rsidTr="00FC3C8A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17604E" w:rsidRPr="0017604E" w:rsidTr="00FC3C8A">
        <w:trPr>
          <w:trHeight w:val="797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604E" w:rsidRPr="0017604E" w:rsidTr="00FC3C8A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48 260,0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48 260,0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48 260,0</w:t>
            </w:r>
          </w:p>
        </w:tc>
      </w:tr>
      <w:tr w:rsidR="0017604E" w:rsidRPr="0017604E" w:rsidTr="00FC3C8A">
        <w:trPr>
          <w:trHeight w:val="878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МКУ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органов местного самоуправления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14 813,5</w:t>
            </w:r>
          </w:p>
        </w:tc>
      </w:tr>
      <w:tr w:rsidR="0017604E" w:rsidRPr="0017604E" w:rsidTr="00FC3C8A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12 657,4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12 657,4</w:t>
            </w:r>
          </w:p>
        </w:tc>
      </w:tr>
      <w:tr w:rsidR="0017604E" w:rsidRPr="0017604E" w:rsidTr="00FC3C8A">
        <w:trPr>
          <w:trHeight w:val="55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2 154,8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2 154,8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17604E" w:rsidRPr="0017604E" w:rsidTr="00FC3C8A">
        <w:trPr>
          <w:trHeight w:val="85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208,2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208,2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208,2</w:t>
            </w:r>
          </w:p>
        </w:tc>
      </w:tr>
      <w:tr w:rsidR="0017604E" w:rsidRPr="0017604E" w:rsidTr="00FC3C8A">
        <w:trPr>
          <w:trHeight w:val="1184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1 257,0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938,8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938,8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318,2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318,2</w:t>
            </w:r>
          </w:p>
        </w:tc>
      </w:tr>
      <w:tr w:rsidR="0017604E" w:rsidRPr="0017604E" w:rsidTr="00FC3C8A">
        <w:trPr>
          <w:trHeight w:val="12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17604E" w:rsidRPr="0017604E" w:rsidTr="00FC3C8A">
        <w:trPr>
          <w:trHeight w:val="3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17604E" w:rsidRPr="0017604E" w:rsidTr="00FC3C8A">
        <w:trPr>
          <w:trHeight w:val="120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3 164,4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3 164,4</w:t>
            </w:r>
          </w:p>
        </w:tc>
      </w:tr>
      <w:tr w:rsidR="0017604E" w:rsidRPr="0017604E" w:rsidTr="00FC3C8A">
        <w:trPr>
          <w:trHeight w:val="281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3 164,4</w:t>
            </w:r>
          </w:p>
        </w:tc>
      </w:tr>
      <w:tr w:rsidR="0017604E" w:rsidRPr="0017604E" w:rsidTr="00FC3C8A">
        <w:trPr>
          <w:trHeight w:val="12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17604E" w:rsidRPr="0017604E" w:rsidTr="00FC3C8A">
        <w:trPr>
          <w:trHeight w:val="1319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предприятиям убытков, связанных с реализацией твердого топлива гражданам, не имеющим центрального отопления, по тарифам, не обеспечивающим возмещение издержек в рамках непрограммных расходов органов местного самоуправления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7604E" w:rsidRPr="0017604E" w:rsidTr="00FC3C8A">
        <w:trPr>
          <w:trHeight w:val="959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Выплаты Почетным гражданам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7604E" w:rsidRPr="0017604E" w:rsidTr="00FC3C8A">
        <w:trPr>
          <w:trHeight w:val="24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</w:tr>
      <w:tr w:rsidR="0017604E" w:rsidRPr="0017604E" w:rsidTr="00FC3C8A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</w:tr>
      <w:tr w:rsidR="0017604E" w:rsidRPr="0017604E" w:rsidTr="00FC3C8A">
        <w:trPr>
          <w:trHeight w:val="55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выполнение муниципального задания муниципального бюджетного учреждения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им. Н.М. Чекалова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20 272,7</w:t>
            </w:r>
          </w:p>
        </w:tc>
      </w:tr>
      <w:tr w:rsidR="0017604E" w:rsidRPr="0017604E" w:rsidTr="00FC3C8A">
        <w:trPr>
          <w:trHeight w:val="583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20 272,7</w:t>
            </w:r>
          </w:p>
        </w:tc>
      </w:tr>
      <w:tr w:rsidR="0017604E" w:rsidRPr="0017604E" w:rsidTr="00FC3C8A">
        <w:trPr>
          <w:trHeight w:val="279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20 272,7</w:t>
            </w:r>
          </w:p>
        </w:tc>
      </w:tr>
      <w:tr w:rsidR="0017604E" w:rsidRPr="0017604E" w:rsidTr="00FC3C8A">
        <w:trPr>
          <w:trHeight w:val="138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BF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17604E" w:rsidRPr="0017604E" w:rsidTr="00FC3C8A">
        <w:trPr>
          <w:trHeight w:val="55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17604E" w:rsidRPr="0017604E" w:rsidTr="00FC3C8A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157 973,1</w:t>
            </w:r>
          </w:p>
        </w:tc>
      </w:tr>
    </w:tbl>
    <w:p w:rsidR="0017604E" w:rsidRDefault="0017604E"/>
    <w:p w:rsidR="0017604E" w:rsidRDefault="0017604E"/>
    <w:p w:rsidR="00FC3C8A" w:rsidRDefault="00FC3C8A"/>
    <w:p w:rsidR="00FC3C8A" w:rsidRDefault="00FC3C8A"/>
    <w:p w:rsidR="00FC3C8A" w:rsidRDefault="00FC3C8A"/>
    <w:tbl>
      <w:tblPr>
        <w:tblW w:w="14731" w:type="dxa"/>
        <w:tblInd w:w="93" w:type="dxa"/>
        <w:tblLook w:val="04A0"/>
      </w:tblPr>
      <w:tblGrid>
        <w:gridCol w:w="9087"/>
        <w:gridCol w:w="680"/>
        <w:gridCol w:w="640"/>
        <w:gridCol w:w="550"/>
        <w:gridCol w:w="1674"/>
        <w:gridCol w:w="700"/>
        <w:gridCol w:w="1400"/>
      </w:tblGrid>
      <w:tr w:rsidR="0017604E" w:rsidRPr="0017604E" w:rsidTr="006003F4">
        <w:trPr>
          <w:trHeight w:val="315"/>
        </w:trPr>
        <w:tc>
          <w:tcPr>
            <w:tcW w:w="14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9</w:t>
            </w:r>
          </w:p>
        </w:tc>
      </w:tr>
      <w:tr w:rsidR="0017604E" w:rsidRPr="0017604E" w:rsidTr="006003F4">
        <w:trPr>
          <w:trHeight w:val="315"/>
        </w:trPr>
        <w:tc>
          <w:tcPr>
            <w:tcW w:w="14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17604E" w:rsidRPr="0017604E" w:rsidTr="006003F4">
        <w:trPr>
          <w:trHeight w:val="315"/>
        </w:trPr>
        <w:tc>
          <w:tcPr>
            <w:tcW w:w="14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604E" w:rsidRPr="0017604E" w:rsidTr="006003F4">
        <w:trPr>
          <w:trHeight w:val="315"/>
        </w:trPr>
        <w:tc>
          <w:tcPr>
            <w:tcW w:w="14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D25DDB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 2020 года</w:t>
            </w:r>
            <w:r w:rsidR="00F8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63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04E" w:rsidRPr="0017604E" w:rsidTr="006003F4">
        <w:trPr>
          <w:trHeight w:val="1035"/>
        </w:trPr>
        <w:tc>
          <w:tcPr>
            <w:tcW w:w="14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бюджета муниципального образования 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Морозовское городское поселение 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год</w:t>
            </w:r>
          </w:p>
        </w:tc>
      </w:tr>
      <w:tr w:rsidR="0017604E" w:rsidRPr="0017604E" w:rsidTr="006003F4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04E" w:rsidRPr="0017604E" w:rsidTr="006003F4">
        <w:trPr>
          <w:trHeight w:val="81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(тыс.руб.)</w:t>
            </w:r>
          </w:p>
        </w:tc>
      </w:tr>
      <w:tr w:rsidR="0017604E" w:rsidRPr="0017604E" w:rsidTr="006003F4">
        <w:trPr>
          <w:trHeight w:val="49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депутатов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4 147,0</w:t>
            </w:r>
          </w:p>
        </w:tc>
      </w:tr>
      <w:tr w:rsidR="0017604E" w:rsidRPr="0017604E" w:rsidTr="006003F4">
        <w:trPr>
          <w:trHeight w:val="36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4 147,0</w:t>
            </w:r>
          </w:p>
        </w:tc>
      </w:tr>
      <w:tr w:rsidR="0017604E" w:rsidRPr="0017604E" w:rsidTr="006003F4">
        <w:trPr>
          <w:trHeight w:val="553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2 265,5</w:t>
            </w:r>
          </w:p>
        </w:tc>
      </w:tr>
      <w:tr w:rsidR="0017604E" w:rsidRPr="0017604E" w:rsidTr="006003F4">
        <w:trPr>
          <w:trHeight w:val="27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2 265,5</w:t>
            </w:r>
          </w:p>
        </w:tc>
      </w:tr>
      <w:tr w:rsidR="0017604E" w:rsidRPr="0017604E" w:rsidTr="006003F4">
        <w:trPr>
          <w:trHeight w:val="39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2 265,5</w:t>
            </w:r>
          </w:p>
        </w:tc>
      </w:tr>
      <w:tr w:rsidR="0017604E" w:rsidRPr="0017604E" w:rsidTr="006003F4">
        <w:trPr>
          <w:trHeight w:val="36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2 265,5</w:t>
            </w:r>
          </w:p>
        </w:tc>
      </w:tr>
      <w:tr w:rsidR="0017604E" w:rsidRPr="0017604E" w:rsidTr="006003F4">
        <w:trPr>
          <w:trHeight w:val="621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2 265,5</w:t>
            </w:r>
          </w:p>
        </w:tc>
      </w:tr>
      <w:tr w:rsidR="0017604E" w:rsidRPr="0017604E" w:rsidTr="006003F4">
        <w:trPr>
          <w:trHeight w:val="82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2 265,5</w:t>
            </w:r>
          </w:p>
        </w:tc>
      </w:tr>
      <w:tr w:rsidR="0017604E" w:rsidRPr="0017604E" w:rsidTr="006003F4">
        <w:trPr>
          <w:trHeight w:val="55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1 881,5</w:t>
            </w:r>
          </w:p>
        </w:tc>
      </w:tr>
      <w:tr w:rsidR="0017604E" w:rsidRPr="0017604E" w:rsidTr="006003F4">
        <w:trPr>
          <w:trHeight w:val="40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1 821,9</w:t>
            </w:r>
          </w:p>
        </w:tc>
      </w:tr>
      <w:tr w:rsidR="0017604E" w:rsidRPr="0017604E" w:rsidTr="006003F4">
        <w:trPr>
          <w:trHeight w:val="34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депутатов представительного органа муниципального 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1 587,4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</w:t>
            </w:r>
          </w:p>
        </w:tc>
      </w:tr>
      <w:tr w:rsidR="0017604E" w:rsidRPr="0017604E" w:rsidTr="006003F4">
        <w:trPr>
          <w:trHeight w:val="9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</w:t>
            </w:r>
          </w:p>
        </w:tc>
      </w:tr>
      <w:tr w:rsidR="0017604E" w:rsidRPr="0017604E" w:rsidTr="006003F4">
        <w:trPr>
          <w:trHeight w:val="87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</w:t>
            </w:r>
          </w:p>
        </w:tc>
      </w:tr>
      <w:tr w:rsidR="0017604E" w:rsidRPr="0017604E" w:rsidTr="006003F4">
        <w:trPr>
          <w:trHeight w:val="9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17604E" w:rsidRPr="0017604E" w:rsidTr="006003F4">
        <w:trPr>
          <w:trHeight w:val="891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17604E" w:rsidRPr="0017604E" w:rsidTr="006003F4">
        <w:trPr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234,5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234,5</w:t>
            </w:r>
          </w:p>
        </w:tc>
      </w:tr>
      <w:tr w:rsidR="0017604E" w:rsidRPr="0017604E" w:rsidTr="006003F4">
        <w:trPr>
          <w:trHeight w:val="84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234,5</w:t>
            </w:r>
          </w:p>
        </w:tc>
      </w:tr>
      <w:tr w:rsidR="0017604E" w:rsidRPr="0017604E" w:rsidTr="006003F4">
        <w:trPr>
          <w:trHeight w:val="27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604E" w:rsidRPr="0017604E" w:rsidTr="006003F4">
        <w:trPr>
          <w:trHeight w:val="56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</w:tr>
      <w:tr w:rsidR="0017604E" w:rsidRPr="0017604E" w:rsidTr="006003F4">
        <w:trPr>
          <w:trHeight w:val="2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7604E" w:rsidRPr="0017604E" w:rsidTr="006003F4">
        <w:trPr>
          <w:trHeight w:val="84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17604E" w:rsidRPr="0017604E" w:rsidTr="006003F4">
        <w:trPr>
          <w:trHeight w:val="39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17604E" w:rsidRPr="0017604E" w:rsidTr="006003F4">
        <w:trPr>
          <w:trHeight w:val="40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17604E" w:rsidRPr="0017604E" w:rsidTr="006003F4">
        <w:trPr>
          <w:trHeight w:val="133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17604E" w:rsidRPr="0017604E" w:rsidTr="006003F4">
        <w:trPr>
          <w:trHeight w:val="6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153 826,1</w:t>
            </w:r>
          </w:p>
        </w:tc>
      </w:tr>
      <w:tr w:rsidR="0017604E" w:rsidRPr="0017604E" w:rsidTr="006003F4">
        <w:trPr>
          <w:trHeight w:val="3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41 363,0</w:t>
            </w:r>
          </w:p>
        </w:tc>
      </w:tr>
      <w:tr w:rsidR="0017604E" w:rsidRPr="0017604E" w:rsidTr="006003F4">
        <w:trPr>
          <w:trHeight w:val="75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18 908,3</w:t>
            </w:r>
          </w:p>
        </w:tc>
      </w:tr>
      <w:tr w:rsidR="0017604E" w:rsidRPr="0017604E" w:rsidTr="006003F4">
        <w:trPr>
          <w:trHeight w:val="3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18 908,3</w:t>
            </w:r>
          </w:p>
        </w:tc>
      </w:tr>
      <w:tr w:rsidR="0017604E" w:rsidRPr="0017604E" w:rsidTr="006003F4">
        <w:trPr>
          <w:trHeight w:val="671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2 183,6</w:t>
            </w:r>
          </w:p>
        </w:tc>
      </w:tr>
      <w:tr w:rsidR="0017604E" w:rsidRPr="0017604E" w:rsidTr="006003F4">
        <w:trPr>
          <w:trHeight w:val="3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2 183,6</w:t>
            </w:r>
          </w:p>
        </w:tc>
      </w:tr>
      <w:tr w:rsidR="0017604E" w:rsidRPr="0017604E" w:rsidTr="006003F4">
        <w:trPr>
          <w:trHeight w:val="9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2 183,6</w:t>
            </w:r>
          </w:p>
        </w:tc>
      </w:tr>
      <w:tr w:rsidR="0017604E" w:rsidRPr="0017604E" w:rsidTr="006003F4">
        <w:trPr>
          <w:trHeight w:val="82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2 183,6</w:t>
            </w:r>
          </w:p>
        </w:tc>
      </w:tr>
      <w:tr w:rsidR="0017604E" w:rsidRPr="0017604E" w:rsidTr="006003F4">
        <w:trPr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16 724,7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13 729,4</w:t>
            </w:r>
          </w:p>
        </w:tc>
      </w:tr>
      <w:tr w:rsidR="0017604E" w:rsidRPr="0017604E" w:rsidTr="006003F4">
        <w:trPr>
          <w:trHeight w:val="99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13 729,4</w:t>
            </w:r>
          </w:p>
        </w:tc>
      </w:tr>
      <w:tr w:rsidR="0017604E" w:rsidRPr="0017604E" w:rsidTr="006003F4">
        <w:trPr>
          <w:trHeight w:val="771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13 729,4</w:t>
            </w:r>
          </w:p>
        </w:tc>
      </w:tr>
      <w:tr w:rsidR="0017604E" w:rsidRPr="0017604E" w:rsidTr="006003F4">
        <w:trPr>
          <w:trHeight w:val="9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2 995,3</w:t>
            </w:r>
          </w:p>
        </w:tc>
      </w:tr>
      <w:tr w:rsidR="0017604E" w:rsidRPr="0017604E" w:rsidTr="006003F4">
        <w:trPr>
          <w:trHeight w:val="83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17604E" w:rsidRPr="0017604E" w:rsidTr="006003F4">
        <w:trPr>
          <w:trHeight w:val="553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2 760,3</w:t>
            </w:r>
          </w:p>
        </w:tc>
      </w:tr>
      <w:tr w:rsidR="0017604E" w:rsidRPr="0017604E" w:rsidTr="006003F4">
        <w:trPr>
          <w:trHeight w:val="30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</w:tr>
      <w:tr w:rsidR="0017604E" w:rsidRPr="0017604E" w:rsidTr="006003F4">
        <w:trPr>
          <w:trHeight w:val="813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</w:tr>
      <w:tr w:rsidR="0017604E" w:rsidRPr="0017604E" w:rsidTr="006003F4">
        <w:trPr>
          <w:trHeight w:val="39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</w:tr>
      <w:tr w:rsidR="0017604E" w:rsidRPr="0017604E" w:rsidTr="006003F4">
        <w:trPr>
          <w:trHeight w:val="26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</w:tr>
      <w:tr w:rsidR="0017604E" w:rsidRPr="0017604E" w:rsidTr="006003F4">
        <w:trPr>
          <w:trHeight w:val="8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</w:tr>
      <w:tr w:rsidR="0017604E" w:rsidRPr="0017604E" w:rsidTr="006003F4">
        <w:trPr>
          <w:trHeight w:val="3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22 246,5</w:t>
            </w:r>
          </w:p>
        </w:tc>
      </w:tr>
      <w:tr w:rsidR="0017604E" w:rsidRPr="0017604E" w:rsidTr="006003F4">
        <w:trPr>
          <w:trHeight w:val="112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2 936,5</w:t>
            </w:r>
          </w:p>
        </w:tc>
      </w:tr>
      <w:tr w:rsidR="0017604E" w:rsidRPr="0017604E" w:rsidTr="006003F4">
        <w:trPr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культурно-массовых, общепоселковых мероприятий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2 672,5</w:t>
            </w:r>
          </w:p>
        </w:tc>
      </w:tr>
      <w:tr w:rsidR="0017604E" w:rsidRPr="0017604E" w:rsidTr="006003F4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2 672,5</w:t>
            </w:r>
          </w:p>
        </w:tc>
      </w:tr>
      <w:tr w:rsidR="0017604E" w:rsidRPr="0017604E" w:rsidTr="006003F4">
        <w:trPr>
          <w:trHeight w:val="47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1 227,6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7604E" w:rsidRPr="0017604E" w:rsidTr="006003F4">
        <w:trPr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1 434,9</w:t>
            </w:r>
          </w:p>
        </w:tc>
      </w:tr>
      <w:tr w:rsidR="0017604E" w:rsidRPr="0017604E" w:rsidTr="006003F4">
        <w:trPr>
          <w:trHeight w:val="453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мероприятий, посвященных профессиональным праздникам, юбилейным  и памятным датам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</w:tr>
      <w:tr w:rsidR="0017604E" w:rsidRPr="0017604E" w:rsidTr="006003F4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</w:tr>
      <w:tr w:rsidR="0017604E" w:rsidRPr="0017604E" w:rsidTr="006003F4">
        <w:trPr>
          <w:trHeight w:val="43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</w:tr>
      <w:tr w:rsidR="0017604E" w:rsidRPr="0017604E" w:rsidTr="006003F4">
        <w:trPr>
          <w:trHeight w:val="99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19 310,0</w:t>
            </w:r>
          </w:p>
        </w:tc>
      </w:tr>
      <w:tr w:rsidR="0017604E" w:rsidRPr="0017604E" w:rsidTr="006003F4">
        <w:trPr>
          <w:trHeight w:val="3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19 310,0</w:t>
            </w:r>
          </w:p>
        </w:tc>
      </w:tr>
      <w:tr w:rsidR="0017604E" w:rsidRPr="0017604E" w:rsidTr="006003F4">
        <w:trPr>
          <w:trHeight w:val="3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19 310,0</w:t>
            </w:r>
          </w:p>
        </w:tc>
      </w:tr>
      <w:tr w:rsidR="0017604E" w:rsidRPr="0017604E" w:rsidTr="006003F4">
        <w:trPr>
          <w:trHeight w:val="110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1 257,0</w:t>
            </w:r>
          </w:p>
        </w:tc>
      </w:tr>
      <w:tr w:rsidR="0017604E" w:rsidRPr="0017604E" w:rsidTr="006003F4">
        <w:trPr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938,8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 судебных актов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318,2</w:t>
            </w:r>
          </w:p>
        </w:tc>
      </w:tr>
      <w:tr w:rsidR="0017604E" w:rsidRPr="0017604E" w:rsidTr="006003F4">
        <w:trPr>
          <w:trHeight w:val="1011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17604E" w:rsidRPr="0017604E" w:rsidTr="006003F4">
        <w:trPr>
          <w:trHeight w:val="105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3 164,4</w:t>
            </w:r>
          </w:p>
        </w:tc>
      </w:tr>
      <w:tr w:rsidR="0017604E" w:rsidRPr="0017604E" w:rsidTr="006003F4">
        <w:trPr>
          <w:trHeight w:val="51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3 164,4</w:t>
            </w:r>
          </w:p>
        </w:tc>
      </w:tr>
      <w:tr w:rsidR="0017604E" w:rsidRPr="0017604E" w:rsidTr="006003F4">
        <w:trPr>
          <w:trHeight w:val="110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17604E" w:rsidRPr="0017604E" w:rsidTr="006003F4">
        <w:trPr>
          <w:trHeight w:val="25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17604E" w:rsidRPr="0017604E" w:rsidTr="006003F4">
        <w:trPr>
          <w:trHeight w:val="82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органов местного самоуправления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14 813,5</w:t>
            </w:r>
          </w:p>
        </w:tc>
      </w:tr>
      <w:tr w:rsidR="0017604E" w:rsidRPr="0017604E" w:rsidTr="006003F4">
        <w:trPr>
          <w:trHeight w:val="84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12 657,4</w:t>
            </w:r>
          </w:p>
        </w:tc>
      </w:tr>
      <w:tr w:rsidR="0017604E" w:rsidRPr="0017604E" w:rsidTr="006003F4">
        <w:trPr>
          <w:trHeight w:val="5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2 154,8</w:t>
            </w:r>
          </w:p>
        </w:tc>
      </w:tr>
      <w:tr w:rsidR="0017604E" w:rsidRPr="0017604E" w:rsidTr="006003F4">
        <w:trPr>
          <w:trHeight w:val="26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534,3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</w:tr>
      <w:tr w:rsidR="0017604E" w:rsidRPr="0017604E" w:rsidTr="006003F4">
        <w:trPr>
          <w:trHeight w:val="32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</w:tr>
      <w:tr w:rsidR="0017604E" w:rsidRPr="0017604E" w:rsidTr="006003F4">
        <w:trPr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</w:tr>
      <w:tr w:rsidR="0017604E" w:rsidRPr="0017604E" w:rsidTr="006003F4">
        <w:trPr>
          <w:trHeight w:val="73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</w:tr>
      <w:tr w:rsidR="0017604E" w:rsidRPr="0017604E" w:rsidTr="006003F4">
        <w:trPr>
          <w:trHeight w:val="913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</w:tr>
      <w:tr w:rsidR="0017604E" w:rsidRPr="0017604E" w:rsidTr="006003F4">
        <w:trPr>
          <w:trHeight w:val="34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251,1</w:t>
            </w:r>
          </w:p>
        </w:tc>
      </w:tr>
      <w:tr w:rsidR="0017604E" w:rsidRPr="0017604E" w:rsidTr="006003F4">
        <w:trPr>
          <w:trHeight w:val="43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244,1</w:t>
            </w:r>
          </w:p>
        </w:tc>
      </w:tr>
      <w:tr w:rsidR="0017604E" w:rsidRPr="0017604E" w:rsidTr="006003F4">
        <w:trPr>
          <w:trHeight w:val="443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244,1</w:t>
            </w:r>
          </w:p>
        </w:tc>
      </w:tr>
      <w:tr w:rsidR="0017604E" w:rsidRPr="0017604E" w:rsidTr="006003F4">
        <w:trPr>
          <w:trHeight w:val="29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17604E" w:rsidRPr="0017604E" w:rsidTr="006003F4">
        <w:trPr>
          <w:trHeight w:val="27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14 0 01 01610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17604E" w:rsidRPr="0017604E" w:rsidTr="006003F4">
        <w:trPr>
          <w:trHeight w:val="55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14 0 01 01610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14 0 02 01620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17604E" w:rsidRPr="0017604E" w:rsidTr="006003F4">
        <w:trPr>
          <w:trHeight w:val="463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14 0 02 01620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водных объектах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</w:tr>
      <w:tr w:rsidR="0017604E" w:rsidRPr="0017604E" w:rsidTr="006003F4">
        <w:trPr>
          <w:trHeight w:val="53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</w:tr>
      <w:tr w:rsidR="0017604E" w:rsidRPr="0017604E" w:rsidTr="006003F4">
        <w:trPr>
          <w:trHeight w:val="53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7604E" w:rsidRPr="0017604E" w:rsidTr="006003F4">
        <w:trPr>
          <w:trHeight w:val="27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7604E" w:rsidRPr="0017604E" w:rsidTr="006003F4">
        <w:trPr>
          <w:trHeight w:val="543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7604E" w:rsidRPr="0017604E" w:rsidTr="006003F4">
        <w:trPr>
          <w:trHeight w:val="40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7604E" w:rsidRPr="0017604E" w:rsidTr="006003F4">
        <w:trPr>
          <w:trHeight w:val="841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7604E" w:rsidRPr="0017604E" w:rsidTr="006003F4">
        <w:trPr>
          <w:trHeight w:val="56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7604E" w:rsidRPr="0017604E" w:rsidTr="006003F4">
        <w:trPr>
          <w:trHeight w:val="3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21 583,4</w:t>
            </w:r>
          </w:p>
        </w:tc>
      </w:tr>
      <w:tr w:rsidR="0017604E" w:rsidRPr="0017604E" w:rsidTr="006003F4">
        <w:trPr>
          <w:trHeight w:val="3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7604E" w:rsidRPr="0017604E" w:rsidTr="006003F4">
        <w:trPr>
          <w:trHeight w:val="771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7604E" w:rsidRPr="0017604E" w:rsidTr="006003F4">
        <w:trPr>
          <w:trHeight w:val="3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7604E" w:rsidRPr="0017604E" w:rsidTr="006003F4">
        <w:trPr>
          <w:trHeight w:val="3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7604E" w:rsidRPr="0017604E" w:rsidTr="00915DC4">
        <w:trPr>
          <w:trHeight w:val="135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предприятиям убытков, связанных с реализацией твердого топлива гражданам, не имеющим центрального отопления, по тарифам, не обеспечивающим возмещение издержек в рамках непрограммных расходов органов местного самоуправления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19 660,7</w:t>
            </w:r>
          </w:p>
        </w:tc>
      </w:tr>
      <w:tr w:rsidR="0017604E" w:rsidRPr="0017604E" w:rsidTr="006003F4">
        <w:trPr>
          <w:trHeight w:val="88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FC3C8A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C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на территории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C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C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17 165,0</w:t>
            </w:r>
          </w:p>
        </w:tc>
      </w:tr>
      <w:tr w:rsidR="0017604E" w:rsidRPr="0017604E" w:rsidTr="006003F4">
        <w:trPr>
          <w:trHeight w:val="341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проездов к МКД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3 667,1</w:t>
            </w:r>
          </w:p>
        </w:tc>
      </w:tr>
      <w:tr w:rsidR="0017604E" w:rsidRPr="0017604E" w:rsidTr="00915DC4">
        <w:trPr>
          <w:trHeight w:val="333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2 051,0</w:t>
            </w:r>
          </w:p>
        </w:tc>
      </w:tr>
      <w:tr w:rsidR="0017604E" w:rsidRPr="0017604E" w:rsidTr="006003F4">
        <w:trPr>
          <w:trHeight w:val="6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2 051,0</w:t>
            </w:r>
          </w:p>
        </w:tc>
      </w:tr>
      <w:tr w:rsidR="0017604E" w:rsidRPr="0017604E" w:rsidTr="006003F4">
        <w:trPr>
          <w:trHeight w:val="58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1 363,3</w:t>
            </w:r>
          </w:p>
        </w:tc>
      </w:tr>
      <w:tr w:rsidR="0017604E" w:rsidRPr="0017604E" w:rsidTr="006003F4">
        <w:trPr>
          <w:trHeight w:val="473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1 363,3</w:t>
            </w:r>
          </w:p>
        </w:tc>
      </w:tr>
      <w:tr w:rsidR="0017604E" w:rsidRPr="0017604E" w:rsidTr="006003F4">
        <w:trPr>
          <w:trHeight w:val="27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17604E" w:rsidRPr="0017604E" w:rsidTr="00915DC4">
        <w:trPr>
          <w:trHeight w:val="34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9 051,1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13 0 02 02720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9 051,1</w:t>
            </w:r>
          </w:p>
        </w:tc>
      </w:tr>
      <w:tr w:rsidR="0017604E" w:rsidRPr="0017604E" w:rsidTr="006003F4">
        <w:trPr>
          <w:trHeight w:val="62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13 0 02 02720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9 051,1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автомобильных дорог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3 789,5</w:t>
            </w:r>
          </w:p>
        </w:tc>
      </w:tr>
      <w:tr w:rsidR="0017604E" w:rsidRPr="0017604E" w:rsidTr="006003F4">
        <w:trPr>
          <w:trHeight w:val="38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3 675,8</w:t>
            </w:r>
          </w:p>
        </w:tc>
      </w:tr>
      <w:tr w:rsidR="0017604E" w:rsidRPr="0017604E" w:rsidTr="006003F4">
        <w:trPr>
          <w:trHeight w:val="39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3 675,8</w:t>
            </w:r>
          </w:p>
        </w:tc>
      </w:tr>
      <w:tr w:rsidR="0017604E" w:rsidRPr="0017604E" w:rsidTr="006003F4">
        <w:trPr>
          <w:trHeight w:val="5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17604E" w:rsidRPr="0017604E" w:rsidTr="006003F4">
        <w:trPr>
          <w:trHeight w:val="411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657,3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657,3</w:t>
            </w:r>
          </w:p>
        </w:tc>
      </w:tr>
      <w:tr w:rsidR="0017604E" w:rsidRPr="0017604E" w:rsidTr="00915DC4">
        <w:trPr>
          <w:trHeight w:val="541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657,3</w:t>
            </w:r>
          </w:p>
        </w:tc>
      </w:tr>
      <w:tr w:rsidR="0017604E" w:rsidRPr="0017604E" w:rsidTr="006003F4">
        <w:trPr>
          <w:trHeight w:val="117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2 489,7</w:t>
            </w:r>
          </w:p>
        </w:tc>
      </w:tr>
      <w:tr w:rsidR="0017604E" w:rsidRPr="0017604E" w:rsidTr="006003F4">
        <w:trPr>
          <w:trHeight w:val="56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2 489,7</w:t>
            </w:r>
          </w:p>
        </w:tc>
      </w:tr>
      <w:tr w:rsidR="0017604E" w:rsidRPr="0017604E" w:rsidTr="006003F4">
        <w:trPr>
          <w:trHeight w:val="40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2 136,7</w:t>
            </w:r>
          </w:p>
        </w:tc>
      </w:tr>
      <w:tr w:rsidR="0017604E" w:rsidRPr="0017604E" w:rsidTr="006003F4">
        <w:trPr>
          <w:trHeight w:val="4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2 136,7</w:t>
            </w:r>
          </w:p>
        </w:tc>
      </w:tr>
      <w:tr w:rsidR="0017604E" w:rsidRPr="0017604E" w:rsidTr="00915DC4">
        <w:trPr>
          <w:trHeight w:val="493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</w:t>
            </w:r>
          </w:p>
        </w:tc>
      </w:tr>
      <w:tr w:rsidR="0017604E" w:rsidRPr="0017604E" w:rsidTr="00915DC4">
        <w:trPr>
          <w:trHeight w:val="20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</w:t>
            </w:r>
          </w:p>
        </w:tc>
      </w:tr>
      <w:tr w:rsidR="0017604E" w:rsidRPr="0017604E" w:rsidTr="006003F4">
        <w:trPr>
          <w:trHeight w:val="105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законопослушного поведения участников дорожного движения на территории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2020 – 2022 годы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7604E" w:rsidRPr="0017604E" w:rsidTr="00915DC4">
        <w:trPr>
          <w:trHeight w:val="511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и распространение световозвращающих приспособлений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7604E" w:rsidRPr="0017604E" w:rsidTr="006003F4">
        <w:trPr>
          <w:trHeight w:val="5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7604E" w:rsidRPr="0017604E" w:rsidTr="006003F4">
        <w:trPr>
          <w:trHeight w:val="43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7604E" w:rsidRPr="0017604E" w:rsidTr="00915DC4">
        <w:trPr>
          <w:trHeight w:val="14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1 917,7</w:t>
            </w:r>
          </w:p>
        </w:tc>
      </w:tr>
      <w:tr w:rsidR="0017604E" w:rsidRPr="0017604E" w:rsidTr="006003F4">
        <w:trPr>
          <w:trHeight w:val="86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градостроительной и землеустроительной деятельности на территории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1 917,7</w:t>
            </w:r>
          </w:p>
        </w:tc>
      </w:tr>
      <w:tr w:rsidR="0017604E" w:rsidRPr="0017604E" w:rsidTr="006003F4">
        <w:trPr>
          <w:trHeight w:val="56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градостроительного зонирования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22 0 01 02100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7604E" w:rsidRPr="0017604E" w:rsidTr="00915DC4">
        <w:trPr>
          <w:trHeight w:val="49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22 0 01 02100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7604E" w:rsidRPr="0017604E" w:rsidTr="006003F4">
        <w:trPr>
          <w:trHeight w:val="6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градостроительного освоения территории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1 356,7</w:t>
            </w:r>
          </w:p>
        </w:tc>
      </w:tr>
      <w:tr w:rsidR="0017604E" w:rsidRPr="0017604E" w:rsidTr="006003F4">
        <w:trPr>
          <w:trHeight w:val="37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освоения территории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22 0 02 02110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966,4</w:t>
            </w:r>
          </w:p>
        </w:tc>
      </w:tr>
      <w:tr w:rsidR="0017604E" w:rsidRPr="0017604E" w:rsidTr="006003F4">
        <w:trPr>
          <w:trHeight w:val="52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22 0 02 02110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966,4</w:t>
            </w:r>
          </w:p>
        </w:tc>
      </w:tr>
      <w:tr w:rsidR="0017604E" w:rsidRPr="0017604E" w:rsidTr="006003F4">
        <w:trPr>
          <w:trHeight w:val="80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подготовку проектов изменений в генеральные планы поселений, необходимых для внесения сведений о местоположении границ населенных пунктов в ЕГРН,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</w:tr>
      <w:tr w:rsidR="0017604E" w:rsidRPr="0017604E" w:rsidTr="006003F4">
        <w:trPr>
          <w:trHeight w:val="34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</w:tr>
      <w:tr w:rsidR="0017604E" w:rsidRPr="0017604E" w:rsidTr="006003F4">
        <w:trPr>
          <w:trHeight w:val="62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подготовку проектов изменений в генеральные планы поселений, необходимых для внесения сведений о местоположении границ населенных пунктов в ЕГРН,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17604E" w:rsidRPr="0017604E" w:rsidTr="006003F4">
        <w:trPr>
          <w:trHeight w:val="52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17604E" w:rsidRPr="0017604E" w:rsidTr="006003F4">
        <w:trPr>
          <w:trHeight w:val="663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</w:t>
            </w:r>
          </w:p>
        </w:tc>
      </w:tr>
      <w:tr w:rsidR="0017604E" w:rsidRPr="0017604E" w:rsidTr="006003F4">
        <w:trPr>
          <w:trHeight w:val="53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22 0 03 02120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</w:t>
            </w:r>
          </w:p>
        </w:tc>
      </w:tr>
      <w:tr w:rsidR="0017604E" w:rsidRPr="0017604E" w:rsidTr="00915DC4">
        <w:trPr>
          <w:trHeight w:val="52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22 0 03 02120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57 961,1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2 865,3</w:t>
            </w:r>
          </w:p>
        </w:tc>
      </w:tr>
      <w:tr w:rsidR="0017604E" w:rsidRPr="0017604E" w:rsidTr="006003F4">
        <w:trPr>
          <w:trHeight w:val="88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2 865,3</w:t>
            </w:r>
          </w:p>
        </w:tc>
      </w:tr>
      <w:tr w:rsidR="0017604E" w:rsidRPr="0017604E" w:rsidTr="006003F4">
        <w:trPr>
          <w:trHeight w:val="3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2 865,3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11 0 05 02060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2 865,3</w:t>
            </w:r>
          </w:p>
        </w:tc>
      </w:tr>
      <w:tr w:rsidR="0017604E" w:rsidRPr="0017604E" w:rsidTr="006003F4">
        <w:trPr>
          <w:trHeight w:val="50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11 0 05 02060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2 715,3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11 0 05 02060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18 451,7</w:t>
            </w:r>
          </w:p>
        </w:tc>
      </w:tr>
      <w:tr w:rsidR="0017604E" w:rsidRPr="0017604E" w:rsidTr="006003F4">
        <w:trPr>
          <w:trHeight w:val="82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10 251,7</w:t>
            </w:r>
          </w:p>
        </w:tc>
      </w:tr>
      <w:tr w:rsidR="0017604E" w:rsidRPr="0017604E" w:rsidTr="006003F4">
        <w:trPr>
          <w:trHeight w:val="273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9 994,1</w:t>
            </w:r>
          </w:p>
        </w:tc>
      </w:tr>
      <w:tr w:rsidR="0017604E" w:rsidRPr="0017604E" w:rsidTr="006003F4">
        <w:trPr>
          <w:trHeight w:val="3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11 0 02 02020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9 994,1</w:t>
            </w:r>
          </w:p>
        </w:tc>
      </w:tr>
      <w:tr w:rsidR="0017604E" w:rsidRPr="0017604E" w:rsidTr="006003F4">
        <w:trPr>
          <w:trHeight w:val="20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11 0 02 02020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9 994,1</w:t>
            </w:r>
          </w:p>
        </w:tc>
      </w:tr>
      <w:tr w:rsidR="0017604E" w:rsidRPr="0017604E" w:rsidTr="006003F4">
        <w:trPr>
          <w:trHeight w:val="3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200,6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200,6</w:t>
            </w:r>
          </w:p>
        </w:tc>
      </w:tr>
      <w:tr w:rsidR="0017604E" w:rsidRPr="0017604E" w:rsidTr="006003F4">
        <w:trPr>
          <w:trHeight w:val="601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7604E" w:rsidRPr="0017604E" w:rsidTr="006003F4">
        <w:trPr>
          <w:trHeight w:val="2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и дренажная система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17604E" w:rsidRPr="0017604E" w:rsidTr="006003F4">
        <w:trPr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17604E" w:rsidRPr="0017604E" w:rsidTr="006003F4">
        <w:trPr>
          <w:trHeight w:val="851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8 200,0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8 200,0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8 200,0</w:t>
            </w:r>
          </w:p>
        </w:tc>
      </w:tr>
      <w:tr w:rsidR="0017604E" w:rsidRPr="0017604E" w:rsidTr="00915DC4">
        <w:trPr>
          <w:trHeight w:val="473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 предприятию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841C78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80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17604E"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604E" w:rsidRPr="0017604E" w:rsidTr="006003F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36 644,1</w:t>
            </w:r>
          </w:p>
        </w:tc>
      </w:tr>
      <w:tr w:rsidR="0017604E" w:rsidRPr="0017604E" w:rsidTr="006003F4">
        <w:trPr>
          <w:trHeight w:val="7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5 777,0</w:t>
            </w:r>
          </w:p>
        </w:tc>
      </w:tr>
      <w:tr w:rsidR="0017604E" w:rsidRPr="0017604E" w:rsidTr="006003F4">
        <w:trPr>
          <w:trHeight w:val="38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4 106,4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4 106,4</w:t>
            </w:r>
          </w:p>
        </w:tc>
      </w:tr>
      <w:tr w:rsidR="0017604E" w:rsidRPr="0017604E" w:rsidTr="006003F4">
        <w:trPr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3 579,6</w:t>
            </w:r>
          </w:p>
        </w:tc>
      </w:tr>
      <w:tr w:rsidR="0017604E" w:rsidRPr="0017604E" w:rsidTr="006003F4">
        <w:trPr>
          <w:trHeight w:val="38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526,8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1 670,6</w:t>
            </w:r>
          </w:p>
        </w:tc>
      </w:tr>
      <w:tr w:rsidR="0017604E" w:rsidRPr="0017604E" w:rsidTr="006003F4">
        <w:trPr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17604E" w:rsidRPr="0017604E" w:rsidTr="006003F4">
        <w:trPr>
          <w:trHeight w:val="30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1 653,1</w:t>
            </w:r>
          </w:p>
        </w:tc>
      </w:tr>
      <w:tr w:rsidR="0017604E" w:rsidRPr="0017604E" w:rsidTr="006003F4">
        <w:trPr>
          <w:trHeight w:val="83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и санитарное содержание территории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15 805,2</w:t>
            </w:r>
          </w:p>
        </w:tc>
      </w:tr>
      <w:tr w:rsidR="0017604E" w:rsidRPr="0017604E" w:rsidTr="006003F4">
        <w:trPr>
          <w:trHeight w:val="553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tabs>
                <w:tab w:val="left" w:pos="88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</w:t>
            </w:r>
          </w:p>
        </w:tc>
      </w:tr>
      <w:tr w:rsidR="0017604E" w:rsidRPr="0017604E" w:rsidTr="006003F4">
        <w:trPr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</w:t>
            </w:r>
          </w:p>
        </w:tc>
      </w:tr>
      <w:tr w:rsidR="0017604E" w:rsidRPr="0017604E" w:rsidTr="006003F4">
        <w:trPr>
          <w:trHeight w:val="6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8 433,1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15 0 02 01760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2 253,7</w:t>
            </w:r>
          </w:p>
        </w:tc>
      </w:tr>
      <w:tr w:rsidR="0017604E" w:rsidRPr="0017604E" w:rsidTr="006003F4">
        <w:trPr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15 0 02 01760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2 253,7</w:t>
            </w:r>
          </w:p>
        </w:tc>
      </w:tr>
      <w:tr w:rsidR="0017604E" w:rsidRPr="0017604E" w:rsidTr="006003F4">
        <w:trPr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5 470,4</w:t>
            </w:r>
          </w:p>
        </w:tc>
      </w:tr>
      <w:tr w:rsidR="0017604E" w:rsidRPr="0017604E" w:rsidTr="006003F4">
        <w:trPr>
          <w:trHeight w:val="53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5 470,4</w:t>
            </w:r>
          </w:p>
        </w:tc>
      </w:tr>
      <w:tr w:rsidR="0017604E" w:rsidRPr="0017604E" w:rsidTr="006003F4">
        <w:trPr>
          <w:trHeight w:val="48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475,8</w:t>
            </w:r>
          </w:p>
        </w:tc>
      </w:tr>
      <w:tr w:rsidR="0017604E" w:rsidRPr="0017604E" w:rsidTr="006003F4">
        <w:trPr>
          <w:trHeight w:val="581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475,8</w:t>
            </w:r>
          </w:p>
        </w:tc>
      </w:tr>
      <w:tr w:rsidR="0017604E" w:rsidRPr="0017604E" w:rsidTr="006003F4">
        <w:trPr>
          <w:trHeight w:val="20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ликвидации несанкционированных свалок,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17604E" w:rsidRPr="0017604E" w:rsidTr="006003F4">
        <w:trPr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17604E" w:rsidRPr="0017604E" w:rsidTr="006003F4">
        <w:trPr>
          <w:trHeight w:val="273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ликвидации несанкционированных свалок,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</w:t>
            </w:r>
          </w:p>
        </w:tc>
      </w:tr>
      <w:tr w:rsidR="0017604E" w:rsidRPr="0017604E" w:rsidTr="006003F4">
        <w:trPr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6 899,8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5 846,8</w:t>
            </w:r>
          </w:p>
        </w:tc>
      </w:tr>
      <w:tr w:rsidR="0017604E" w:rsidRPr="0017604E" w:rsidTr="006003F4">
        <w:trPr>
          <w:trHeight w:val="40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5 846,8</w:t>
            </w:r>
          </w:p>
        </w:tc>
      </w:tr>
      <w:tr w:rsidR="0017604E" w:rsidRPr="0017604E" w:rsidTr="006003F4">
        <w:trPr>
          <w:trHeight w:val="2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7604E" w:rsidRPr="0017604E" w:rsidTr="006003F4">
        <w:trPr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7604E" w:rsidRPr="0017604E" w:rsidTr="006003F4">
        <w:trPr>
          <w:trHeight w:val="353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17604E" w:rsidRPr="0017604E" w:rsidTr="006003F4">
        <w:trPr>
          <w:trHeight w:val="543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15 0 04 01750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17604E" w:rsidRPr="0017604E" w:rsidTr="006003F4">
        <w:trPr>
          <w:trHeight w:val="533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15 0 04 01750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17604E" w:rsidRPr="0017604E" w:rsidTr="006003F4">
        <w:trPr>
          <w:trHeight w:val="75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современной городской среды на территории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2019-2024 годах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14 957,4</w:t>
            </w:r>
          </w:p>
        </w:tc>
      </w:tr>
      <w:tr w:rsidR="0017604E" w:rsidRPr="0017604E" w:rsidTr="00915DC4">
        <w:trPr>
          <w:trHeight w:val="48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F2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14 957,4</w:t>
            </w:r>
          </w:p>
        </w:tc>
      </w:tr>
      <w:tr w:rsidR="0017604E" w:rsidRPr="0017604E" w:rsidTr="00915DC4">
        <w:trPr>
          <w:trHeight w:val="553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федеральный и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F2 55550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13 760,0</w:t>
            </w:r>
          </w:p>
        </w:tc>
      </w:tr>
      <w:tr w:rsidR="0017604E" w:rsidRPr="0017604E" w:rsidTr="006003F4">
        <w:trPr>
          <w:trHeight w:val="581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F2 55550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13 760,0</w:t>
            </w:r>
          </w:p>
        </w:tc>
      </w:tr>
      <w:tr w:rsidR="0017604E" w:rsidRPr="0017604E" w:rsidTr="006003F4">
        <w:trPr>
          <w:trHeight w:val="54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F2 55550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1 197,4</w:t>
            </w:r>
          </w:p>
        </w:tc>
      </w:tr>
      <w:tr w:rsidR="0017604E" w:rsidRPr="0017604E" w:rsidTr="006003F4">
        <w:trPr>
          <w:trHeight w:val="471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F2 55550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1 197,4</w:t>
            </w:r>
          </w:p>
        </w:tc>
      </w:tr>
      <w:tr w:rsidR="0017604E" w:rsidRPr="0017604E" w:rsidTr="006003F4">
        <w:trPr>
          <w:trHeight w:val="9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благоустройства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17604E" w:rsidRPr="0017604E" w:rsidTr="006003F4">
        <w:trPr>
          <w:trHeight w:val="53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652,0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</w:t>
            </w:r>
          </w:p>
        </w:tc>
      </w:tr>
      <w:tr w:rsidR="0017604E" w:rsidRPr="0017604E" w:rsidTr="006003F4">
        <w:trPr>
          <w:trHeight w:val="106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</w:t>
            </w:r>
          </w:p>
        </w:tc>
      </w:tr>
      <w:tr w:rsidR="0017604E" w:rsidRPr="0017604E" w:rsidTr="006003F4">
        <w:trPr>
          <w:trHeight w:val="811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</w:t>
            </w:r>
          </w:p>
        </w:tc>
      </w:tr>
      <w:tr w:rsidR="0017604E" w:rsidRPr="0017604E" w:rsidTr="00915DC4">
        <w:trPr>
          <w:trHeight w:val="46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409,5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17604E" w:rsidRPr="0017604E" w:rsidTr="006003F4">
        <w:trPr>
          <w:trHeight w:val="48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200,5</w:t>
            </w:r>
          </w:p>
        </w:tc>
      </w:tr>
      <w:tr w:rsidR="0017604E" w:rsidRPr="0017604E" w:rsidTr="00915DC4">
        <w:trPr>
          <w:trHeight w:val="36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31 178,6</w:t>
            </w:r>
          </w:p>
        </w:tc>
      </w:tr>
      <w:tr w:rsidR="0017604E" w:rsidRPr="0017604E" w:rsidTr="006003F4">
        <w:trPr>
          <w:trHeight w:val="21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31 178,6</w:t>
            </w:r>
          </w:p>
        </w:tc>
      </w:tr>
      <w:tr w:rsidR="0017604E" w:rsidRPr="0017604E" w:rsidTr="006003F4">
        <w:trPr>
          <w:trHeight w:val="84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10 905,9</w:t>
            </w:r>
          </w:p>
        </w:tc>
      </w:tr>
      <w:tr w:rsidR="0017604E" w:rsidRPr="0017604E" w:rsidTr="00915DC4">
        <w:trPr>
          <w:trHeight w:val="51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 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10 379,6</w:t>
            </w:r>
          </w:p>
        </w:tc>
      </w:tr>
      <w:tr w:rsidR="0017604E" w:rsidRPr="0017604E" w:rsidTr="006003F4">
        <w:trPr>
          <w:trHeight w:val="631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5 561,1</w:t>
            </w:r>
          </w:p>
        </w:tc>
      </w:tr>
      <w:tr w:rsidR="0017604E" w:rsidRPr="0017604E" w:rsidTr="006003F4">
        <w:trPr>
          <w:trHeight w:val="56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5 561,1</w:t>
            </w:r>
          </w:p>
        </w:tc>
      </w:tr>
      <w:tr w:rsidR="0017604E" w:rsidRPr="0017604E" w:rsidTr="006003F4">
        <w:trPr>
          <w:trHeight w:val="54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4 818,5</w:t>
            </w:r>
          </w:p>
        </w:tc>
      </w:tr>
      <w:tr w:rsidR="0017604E" w:rsidRPr="0017604E" w:rsidTr="006003F4">
        <w:trPr>
          <w:trHeight w:val="51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4 818,5</w:t>
            </w:r>
          </w:p>
        </w:tc>
      </w:tr>
      <w:tr w:rsidR="0017604E" w:rsidRPr="0017604E" w:rsidTr="006003F4">
        <w:trPr>
          <w:trHeight w:val="56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материально-технической базы МБУ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им. Н.М. Чекалова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526,3</w:t>
            </w:r>
          </w:p>
        </w:tc>
      </w:tr>
      <w:tr w:rsidR="0017604E" w:rsidRPr="0017604E" w:rsidTr="006003F4">
        <w:trPr>
          <w:trHeight w:val="5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7604E" w:rsidRPr="0017604E" w:rsidTr="006003F4">
        <w:trPr>
          <w:trHeight w:val="48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7604E" w:rsidRPr="0017604E" w:rsidTr="006003F4">
        <w:trPr>
          <w:trHeight w:val="263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17604E" w:rsidRPr="0017604E" w:rsidTr="006003F4">
        <w:trPr>
          <w:trHeight w:val="3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17604E" w:rsidRPr="0017604E" w:rsidTr="006003F4">
        <w:trPr>
          <w:trHeight w:val="9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20 272,7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20 272,7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20 272,7</w:t>
            </w:r>
          </w:p>
        </w:tc>
      </w:tr>
      <w:tr w:rsidR="0017604E" w:rsidRPr="0017604E" w:rsidTr="00915DC4">
        <w:trPr>
          <w:trHeight w:val="43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выполнение муниципального задания муниципального бюджетного учреждения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им. Н.М. Чекалова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20 272,7</w:t>
            </w:r>
          </w:p>
        </w:tc>
      </w:tr>
      <w:tr w:rsidR="0017604E" w:rsidRPr="0017604E" w:rsidTr="006003F4">
        <w:trPr>
          <w:trHeight w:val="52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20 272,7</w:t>
            </w:r>
          </w:p>
        </w:tc>
      </w:tr>
      <w:tr w:rsidR="0017604E" w:rsidRPr="0017604E" w:rsidTr="006003F4">
        <w:trPr>
          <w:trHeight w:val="311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224,4</w:t>
            </w:r>
          </w:p>
        </w:tc>
      </w:tr>
      <w:tr w:rsidR="0017604E" w:rsidRPr="0017604E" w:rsidTr="006003F4">
        <w:trPr>
          <w:trHeight w:val="2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124,4</w:t>
            </w:r>
          </w:p>
        </w:tc>
      </w:tr>
      <w:tr w:rsidR="0017604E" w:rsidRPr="0017604E" w:rsidTr="006003F4">
        <w:trPr>
          <w:trHeight w:val="25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124,4</w:t>
            </w:r>
          </w:p>
        </w:tc>
      </w:tr>
      <w:tr w:rsidR="0017604E" w:rsidRPr="0017604E" w:rsidTr="006003F4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124,4</w:t>
            </w:r>
          </w:p>
        </w:tc>
      </w:tr>
      <w:tr w:rsidR="0017604E" w:rsidRPr="0017604E" w:rsidTr="006003F4">
        <w:trPr>
          <w:trHeight w:val="26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124,4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7604E" w:rsidRPr="0017604E" w:rsidTr="006003F4">
        <w:trPr>
          <w:trHeight w:val="9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7604E" w:rsidRPr="0017604E" w:rsidTr="006003F4">
        <w:trPr>
          <w:trHeight w:val="101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Почетным гражданам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7604E" w:rsidRPr="0017604E" w:rsidTr="006003F4">
        <w:trPr>
          <w:trHeight w:val="34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78,2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17604E" w:rsidRPr="0017604E" w:rsidTr="006003F4">
        <w:trPr>
          <w:trHeight w:val="100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1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17604E" w:rsidRPr="0017604E" w:rsidTr="006003F4">
        <w:trPr>
          <w:trHeight w:val="533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</w:t>
            </w:r>
            <w:r w:rsidR="0060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риятий,  направленных на развитие физической культуры и спорта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17604E" w:rsidRPr="0017604E" w:rsidTr="006003F4">
        <w:trPr>
          <w:trHeight w:val="503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17604E" w:rsidRPr="0017604E" w:rsidTr="006003F4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04E" w:rsidRPr="0017604E" w:rsidRDefault="0017604E" w:rsidP="0091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7604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7604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7604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157 973,1</w:t>
            </w:r>
          </w:p>
        </w:tc>
      </w:tr>
    </w:tbl>
    <w:p w:rsidR="006003F4" w:rsidRDefault="006003F4">
      <w:pPr>
        <w:sectPr w:rsidR="006003F4" w:rsidSect="0017604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144" w:type="dxa"/>
        <w:tblInd w:w="93" w:type="dxa"/>
        <w:tblLayout w:type="fixed"/>
        <w:tblLook w:val="04A0"/>
      </w:tblPr>
      <w:tblGrid>
        <w:gridCol w:w="5260"/>
        <w:gridCol w:w="960"/>
        <w:gridCol w:w="1180"/>
        <w:gridCol w:w="1744"/>
      </w:tblGrid>
      <w:tr w:rsidR="0017604E" w:rsidRPr="0017604E" w:rsidTr="00D25DDB">
        <w:trPr>
          <w:trHeight w:val="315"/>
        </w:trPr>
        <w:tc>
          <w:tcPr>
            <w:tcW w:w="9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11</w:t>
            </w:r>
          </w:p>
        </w:tc>
      </w:tr>
      <w:tr w:rsidR="0017604E" w:rsidRPr="0017604E" w:rsidTr="00D25DDB">
        <w:trPr>
          <w:trHeight w:val="315"/>
        </w:trPr>
        <w:tc>
          <w:tcPr>
            <w:tcW w:w="9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17604E" w:rsidRPr="0017604E" w:rsidTr="00D25DDB">
        <w:trPr>
          <w:trHeight w:val="315"/>
        </w:trPr>
        <w:tc>
          <w:tcPr>
            <w:tcW w:w="9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604E" w:rsidRPr="0017604E" w:rsidTr="00D25DDB">
        <w:trPr>
          <w:trHeight w:val="315"/>
        </w:trPr>
        <w:tc>
          <w:tcPr>
            <w:tcW w:w="9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4E" w:rsidRPr="0017604E" w:rsidRDefault="00D25DDB" w:rsidP="00F81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 2020 года</w:t>
            </w:r>
            <w:r w:rsidR="00F8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63</w:t>
            </w:r>
          </w:p>
        </w:tc>
      </w:tr>
      <w:tr w:rsidR="0017604E" w:rsidRPr="0017604E" w:rsidTr="00D25DDB">
        <w:trPr>
          <w:trHeight w:val="1320"/>
        </w:trPr>
        <w:tc>
          <w:tcPr>
            <w:tcW w:w="9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 и подразделам</w:t>
            </w: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 расходов бюджетов на 2020 год</w:t>
            </w:r>
          </w:p>
        </w:tc>
      </w:tr>
      <w:tr w:rsidR="0017604E" w:rsidRPr="0017604E" w:rsidTr="00D25DDB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604E" w:rsidRPr="0017604E" w:rsidTr="00D25DDB">
        <w:trPr>
          <w:trHeight w:val="6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17604E" w:rsidRPr="0017604E" w:rsidTr="00D25DDB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157 973,1</w:t>
            </w:r>
          </w:p>
        </w:tc>
      </w:tr>
      <w:tr w:rsidR="0017604E" w:rsidRPr="0017604E" w:rsidTr="00D25DDB">
        <w:trPr>
          <w:trHeight w:val="4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45 510,0</w:t>
            </w:r>
          </w:p>
        </w:tc>
      </w:tr>
      <w:tr w:rsidR="0017604E" w:rsidRPr="0017604E" w:rsidTr="00D25DDB">
        <w:trPr>
          <w:trHeight w:val="84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2 265,5</w:t>
            </w:r>
          </w:p>
        </w:tc>
      </w:tr>
      <w:tr w:rsidR="0017604E" w:rsidRPr="0017604E" w:rsidTr="00D25DDB">
        <w:trPr>
          <w:trHeight w:val="12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1 881,5</w:t>
            </w:r>
          </w:p>
        </w:tc>
      </w:tr>
      <w:tr w:rsidR="0017604E" w:rsidRPr="0017604E" w:rsidTr="00D25DDB">
        <w:trPr>
          <w:trHeight w:val="114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18 908,3</w:t>
            </w:r>
          </w:p>
        </w:tc>
      </w:tr>
      <w:tr w:rsidR="0017604E" w:rsidRPr="0017604E" w:rsidTr="00D25DDB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</w:tr>
      <w:tr w:rsidR="0017604E" w:rsidRPr="0017604E" w:rsidTr="00D25DDB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22 246,5</w:t>
            </w:r>
          </w:p>
        </w:tc>
      </w:tr>
      <w:tr w:rsidR="0017604E" w:rsidRPr="0017604E" w:rsidTr="00D25DDB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534,3</w:t>
            </w:r>
          </w:p>
        </w:tc>
      </w:tr>
      <w:tr w:rsidR="0017604E" w:rsidRPr="0017604E" w:rsidTr="00D25DDB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</w:tr>
      <w:tr w:rsidR="0017604E" w:rsidRPr="0017604E" w:rsidTr="00D25DDB">
        <w:trPr>
          <w:trHeight w:val="9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251,1</w:t>
            </w:r>
          </w:p>
        </w:tc>
      </w:tr>
      <w:tr w:rsidR="0017604E" w:rsidRPr="0017604E" w:rsidTr="00D25DDB">
        <w:trPr>
          <w:trHeight w:val="77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244,1</w:t>
            </w:r>
          </w:p>
        </w:tc>
      </w:tr>
      <w:tr w:rsidR="0017604E" w:rsidRPr="0017604E" w:rsidTr="00D25DDB">
        <w:trPr>
          <w:trHeight w:val="9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7604E" w:rsidRPr="0017604E" w:rsidTr="00D25DDB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21 583,4</w:t>
            </w:r>
          </w:p>
        </w:tc>
      </w:tr>
      <w:tr w:rsidR="0017604E" w:rsidRPr="0017604E" w:rsidTr="00D25DDB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7604E" w:rsidRPr="0017604E" w:rsidTr="00D25DDB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19 660,7</w:t>
            </w:r>
          </w:p>
        </w:tc>
      </w:tr>
      <w:tr w:rsidR="0017604E" w:rsidRPr="0017604E" w:rsidTr="00D25DDB">
        <w:trPr>
          <w:trHeight w:val="6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1 917,7</w:t>
            </w:r>
          </w:p>
        </w:tc>
      </w:tr>
      <w:tr w:rsidR="0017604E" w:rsidRPr="0017604E" w:rsidTr="00D25DDB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57 961,1</w:t>
            </w:r>
          </w:p>
        </w:tc>
      </w:tr>
      <w:tr w:rsidR="0017604E" w:rsidRPr="0017604E" w:rsidTr="00D25DDB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2 865,3</w:t>
            </w:r>
          </w:p>
        </w:tc>
      </w:tr>
      <w:tr w:rsidR="0017604E" w:rsidRPr="0017604E" w:rsidTr="00D25DDB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18 451,7</w:t>
            </w:r>
          </w:p>
        </w:tc>
      </w:tr>
      <w:tr w:rsidR="0017604E" w:rsidRPr="0017604E" w:rsidTr="00D25DDB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36 644,1</w:t>
            </w:r>
          </w:p>
        </w:tc>
      </w:tr>
      <w:tr w:rsidR="0017604E" w:rsidRPr="0017604E" w:rsidTr="00D25DDB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652,0</w:t>
            </w:r>
          </w:p>
        </w:tc>
      </w:tr>
      <w:tr w:rsidR="0017604E" w:rsidRPr="0017604E" w:rsidTr="00D25DDB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</w:t>
            </w:r>
          </w:p>
        </w:tc>
      </w:tr>
      <w:tr w:rsidR="0017604E" w:rsidRPr="0017604E" w:rsidTr="00D25DDB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31 178,6</w:t>
            </w:r>
          </w:p>
        </w:tc>
      </w:tr>
      <w:tr w:rsidR="0017604E" w:rsidRPr="0017604E" w:rsidTr="00D25DDB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31 178,6</w:t>
            </w:r>
          </w:p>
        </w:tc>
      </w:tr>
      <w:tr w:rsidR="0017604E" w:rsidRPr="0017604E" w:rsidTr="00D25DDB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224,4</w:t>
            </w:r>
          </w:p>
        </w:tc>
      </w:tr>
      <w:tr w:rsidR="0017604E" w:rsidRPr="0017604E" w:rsidTr="00D25DDB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124,4</w:t>
            </w:r>
          </w:p>
        </w:tc>
      </w:tr>
      <w:tr w:rsidR="0017604E" w:rsidRPr="0017604E" w:rsidTr="00D25DDB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7604E" w:rsidRPr="0017604E" w:rsidTr="00D25DDB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78,2</w:t>
            </w:r>
          </w:p>
        </w:tc>
      </w:tr>
      <w:tr w:rsidR="0017604E" w:rsidRPr="0017604E" w:rsidTr="00D25DDB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E" w:rsidRPr="0017604E" w:rsidRDefault="0017604E" w:rsidP="0017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4E" w:rsidRPr="0017604E" w:rsidRDefault="0017604E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04E" w:rsidRPr="0017604E" w:rsidRDefault="0017604E" w:rsidP="0017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</w:tr>
    </w:tbl>
    <w:p w:rsidR="0017604E" w:rsidRDefault="0017604E"/>
    <w:sectPr w:rsidR="0017604E" w:rsidSect="001760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7A"/>
    <w:rsid w:val="0017604E"/>
    <w:rsid w:val="001F3496"/>
    <w:rsid w:val="002575CE"/>
    <w:rsid w:val="003237F0"/>
    <w:rsid w:val="004F2E1C"/>
    <w:rsid w:val="006003F4"/>
    <w:rsid w:val="00721786"/>
    <w:rsid w:val="007839CD"/>
    <w:rsid w:val="00841C78"/>
    <w:rsid w:val="00915DC4"/>
    <w:rsid w:val="00A8537A"/>
    <w:rsid w:val="00BF70E1"/>
    <w:rsid w:val="00C21790"/>
    <w:rsid w:val="00C264B4"/>
    <w:rsid w:val="00D25DDB"/>
    <w:rsid w:val="00DC7065"/>
    <w:rsid w:val="00E80137"/>
    <w:rsid w:val="00ED3D76"/>
    <w:rsid w:val="00F81B43"/>
    <w:rsid w:val="00FC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AC8-C6F3-4A45-93AE-C74A7C03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42</Pages>
  <Words>11641</Words>
  <Characters>66356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НачФин</dc:creator>
  <cp:lastModifiedBy>olcyik@outlook.com</cp:lastModifiedBy>
  <cp:revision>8</cp:revision>
  <cp:lastPrinted>2020-10-15T06:41:00Z</cp:lastPrinted>
  <dcterms:created xsi:type="dcterms:W3CDTF">2020-10-12T20:27:00Z</dcterms:created>
  <dcterms:modified xsi:type="dcterms:W3CDTF">2020-10-16T07:43:00Z</dcterms:modified>
</cp:coreProperties>
</file>