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E8D1" w14:textId="798735BF" w:rsidR="0019415D" w:rsidRPr="0019415D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1BD282AE" w14:textId="5325CAB6" w:rsid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к извещению</w:t>
      </w:r>
    </w:p>
    <w:p w14:paraId="6BDE785D" w14:textId="5376119E" w:rsidR="0019415D" w:rsidRP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65E9E2C8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702E50FA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FF4B3E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proofErr w:type="spellStart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Стрекаловского</w:t>
      </w:r>
      <w:proofErr w:type="spellEnd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74BD5B86" w:rsidR="00A15D75" w:rsidRDefault="00A15D75" w:rsidP="0092450E">
      <w:pPr>
        <w:numPr>
          <w:ilvl w:val="1"/>
          <w:numId w:val="1"/>
        </w:numPr>
        <w:tabs>
          <w:tab w:val="clear" w:pos="1058"/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</w:t>
      </w:r>
      <w:r w:rsidR="00397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государственная собственность на который не разграничена, </w:t>
      </w:r>
      <w:bookmarkEnd w:id="2"/>
      <w:r w:rsidR="00397AAF" w:rsidRPr="00397AAF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земель: земли сельскохозяйственного назначения, вид разрешенного использования: для ведения садоводства (код (числовое обозначение) вида 13.2), площадью 525 </w:t>
      </w:r>
      <w:proofErr w:type="spellStart"/>
      <w:r w:rsidR="00397AAF" w:rsidRPr="00397AA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397AAF" w:rsidRPr="00397AAF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47:07:1724002:130, расположенного по адресу: Ленинградская область, Всеволожский муниципальный район, Морозовское городское поселение</w:t>
      </w:r>
      <w:r w:rsidR="00397AAF" w:rsidRPr="00397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</w:t>
      </w:r>
      <w:r w:rsidR="00397AA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clear" w:pos="1058"/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clear" w:pos="1058"/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8A645FB" w14:textId="72029BAB" w:rsidR="00A15D75" w:rsidRDefault="00A15D75" w:rsidP="0092450E">
      <w:pPr>
        <w:numPr>
          <w:ilvl w:val="1"/>
          <w:numId w:val="1"/>
        </w:numPr>
        <w:tabs>
          <w:tab w:val="clear" w:pos="1058"/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</w:t>
      </w:r>
      <w:r w:rsidR="00397AA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рублях путем перечисления на реквизиты: </w:t>
      </w:r>
    </w:p>
    <w:p w14:paraId="1063493A" w14:textId="53F00496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6DA7549" w14:textId="4DFE21A2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ИНН 4703083311 КПП 470301001 Расчетный счет № 40101810200000010022</w:t>
      </w:r>
    </w:p>
    <w:p w14:paraId="3D1241D0" w14:textId="77777777" w:rsidR="00A15D75" w:rsidRDefault="00A15D75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Банк получателя: отделение Ленинградское г. Санкт-Петербурга БИК 044106001    ОКТМО 41612163</w:t>
      </w:r>
      <w:bookmarkStart w:id="8" w:name="Requisite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бюджетной классификации 001 1 14 06013 13 0000 430.</w:t>
      </w:r>
      <w:bookmarkStart w:id="9" w:name="BCC"/>
      <w:bookmarkEnd w:id="9"/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clear" w:pos="1058"/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10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clear" w:pos="1058"/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1" w:name="punkt_2_5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353AD290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bookmarkStart w:id="12" w:name="Limit"/>
      <w:bookmarkEnd w:id="12"/>
      <w:r w:rsidR="00397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622045E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Передать Покупателю по Акту приема</w:t>
      </w:r>
      <w:r w:rsidR="00397A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4500C714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</w:t>
      </w:r>
      <w:r w:rsidR="00397A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clear" w:pos="1058"/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E1E3554" w14:textId="77777777" w:rsidR="000C5DE9" w:rsidRDefault="00A15D75" w:rsidP="00FE3B7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3" w:name="punkt_5_3"/>
      <w:bookmarkEnd w:id="13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0C5DE9"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E1F28" w14:textId="6A573784" w:rsidR="00A15D75" w:rsidRPr="000C5DE9" w:rsidRDefault="00397AAF" w:rsidP="000C5DE9">
      <w:pPr>
        <w:tabs>
          <w:tab w:val="num" w:pos="567"/>
          <w:tab w:val="num" w:pos="633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5.3. </w:t>
      </w:r>
      <w:r w:rsidR="00A15D75" w:rsidRPr="000C5DE9">
        <w:rPr>
          <w:rFonts w:ascii="Times New Roman" w:eastAsia="Times New Roman" w:hAnsi="Times New Roman"/>
          <w:sz w:val="24"/>
          <w:szCs w:val="24"/>
          <w:lang w:eastAsia="ru-RU"/>
        </w:rPr>
        <w:t>Покупатель выплачивает Продавцу пени из расчета 0,10</w:t>
      </w:r>
      <w:bookmarkStart w:id="14" w:name="FineTax"/>
      <w:bookmarkEnd w:id="14"/>
      <w:r w:rsidR="00A15D75" w:rsidRPr="000C5DE9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001C850E" w:rsidR="00A15D75" w:rsidRDefault="00397AAF" w:rsidP="00397AAF">
      <w:pPr>
        <w:tabs>
          <w:tab w:val="num" w:pos="633"/>
          <w:tab w:val="num" w:pos="1058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5.4. 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5" w:name="punkt_5_4"/>
      <w:bookmarkEnd w:id="15"/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AAFAC48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397A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Договору: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29ACE5A6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58"/>
        </w:tabs>
        <w:ind w:left="1285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5"/>
    <w:rsid w:val="000B64F0"/>
    <w:rsid w:val="000C5DE9"/>
    <w:rsid w:val="00131514"/>
    <w:rsid w:val="0019415D"/>
    <w:rsid w:val="00212CB9"/>
    <w:rsid w:val="00363650"/>
    <w:rsid w:val="00397AAF"/>
    <w:rsid w:val="006C1B78"/>
    <w:rsid w:val="0092450E"/>
    <w:rsid w:val="009642BB"/>
    <w:rsid w:val="00A15D75"/>
    <w:rsid w:val="00C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2</cp:revision>
  <cp:lastPrinted>2020-07-22T08:44:00Z</cp:lastPrinted>
  <dcterms:created xsi:type="dcterms:W3CDTF">2020-10-14T08:19:00Z</dcterms:created>
  <dcterms:modified xsi:type="dcterms:W3CDTF">2020-10-14T08:19:00Z</dcterms:modified>
</cp:coreProperties>
</file>